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03AF" w14:textId="0F7C6FC2" w:rsidR="00FE6638" w:rsidRPr="007E778A" w:rsidRDefault="00005953" w:rsidP="00D200E4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7E778A">
        <w:rPr>
          <w:b/>
          <w:bCs/>
          <w:sz w:val="20"/>
          <w:szCs w:val="20"/>
          <w:u w:val="single"/>
        </w:rPr>
        <w:t>FICHE D’ ORIENTATION PARCOURS D’ ACCOMPAGNEMENT A LA MOBILITE</w:t>
      </w:r>
    </w:p>
    <w:p w14:paraId="0201FAD7" w14:textId="6AEF30A8" w:rsidR="00005953" w:rsidRPr="007E778A" w:rsidRDefault="00005953" w:rsidP="00FE5B7F">
      <w:pPr>
        <w:jc w:val="center"/>
        <w:rPr>
          <w:sz w:val="20"/>
          <w:szCs w:val="20"/>
        </w:rPr>
      </w:pPr>
      <w:r w:rsidRPr="007E778A">
        <w:rPr>
          <w:sz w:val="20"/>
          <w:szCs w:val="20"/>
        </w:rPr>
        <w:t xml:space="preserve">A remplir par le prescripteur et à adresser par mail sur la boite </w:t>
      </w:r>
      <w:hyperlink r:id="rId10" w:history="1">
        <w:r w:rsidRPr="007E778A">
          <w:rPr>
            <w:rStyle w:val="Lienhypertexte"/>
            <w:sz w:val="20"/>
            <w:szCs w:val="20"/>
          </w:rPr>
          <w:t>mobilactions@penthievreactions.fr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05953" w:rsidRPr="007E778A" w14:paraId="331B92A6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47EB90B7" w14:textId="0B30301B" w:rsidR="00005953" w:rsidRPr="007E778A" w:rsidRDefault="00005953" w:rsidP="00FE5B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778A">
              <w:rPr>
                <w:b/>
                <w:bCs/>
                <w:sz w:val="20"/>
                <w:szCs w:val="20"/>
              </w:rPr>
              <w:t>PRESCRIPTEUR</w:t>
            </w:r>
          </w:p>
        </w:tc>
      </w:tr>
      <w:tr w:rsidR="00005953" w:rsidRPr="007E778A" w14:paraId="7A2BD89C" w14:textId="77777777" w:rsidTr="00146DD5">
        <w:tc>
          <w:tcPr>
            <w:tcW w:w="10343" w:type="dxa"/>
          </w:tcPr>
          <w:p w14:paraId="742A656B" w14:textId="77777777" w:rsidR="00593450" w:rsidRDefault="00593450" w:rsidP="00593450">
            <w:pPr>
              <w:pStyle w:val="Paragraphedeliste"/>
              <w:rPr>
                <w:sz w:val="20"/>
                <w:szCs w:val="20"/>
              </w:rPr>
            </w:pPr>
          </w:p>
          <w:p w14:paraId="6BF6F42F" w14:textId="3BFFEAEF" w:rsidR="00005953" w:rsidRPr="0058584E" w:rsidRDefault="0058584E" w:rsidP="00A11EB8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r w:rsidR="00005953" w:rsidRPr="007E778A">
              <w:rPr>
                <w:sz w:val="20"/>
                <w:szCs w:val="20"/>
              </w:rPr>
              <w:t xml:space="preserve">Mission Locale  </w:t>
            </w:r>
            <w:r>
              <w:rPr>
                <w:noProof/>
                <w:sz w:val="20"/>
                <w:szCs w:val="20"/>
              </w:rPr>
              <w:sym w:font="Wingdings" w:char="F071"/>
            </w:r>
            <w:r w:rsidR="00005953" w:rsidRPr="007E778A">
              <w:rPr>
                <w:sz w:val="20"/>
                <w:szCs w:val="20"/>
              </w:rPr>
              <w:t xml:space="preserve"> MDD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E</w:t>
            </w:r>
            <w:r w:rsidR="00005953" w:rsidRPr="007E778A">
              <w:rPr>
                <w:sz w:val="20"/>
                <w:szCs w:val="20"/>
              </w:rPr>
              <w:t xml:space="preserve">TTI </w:t>
            </w:r>
            <w:r>
              <w:rPr>
                <w:noProof/>
                <w:sz w:val="20"/>
                <w:szCs w:val="20"/>
              </w:rPr>
              <w:sym w:font="Wingdings" w:char="F071"/>
            </w:r>
            <w:r w:rsidR="00005953" w:rsidRPr="007E778A">
              <w:rPr>
                <w:sz w:val="20"/>
                <w:szCs w:val="20"/>
              </w:rPr>
              <w:t xml:space="preserve"> </w:t>
            </w:r>
            <w:r w:rsidR="00005953" w:rsidRPr="003E7579">
              <w:rPr>
                <w:sz w:val="20"/>
                <w:szCs w:val="20"/>
              </w:rPr>
              <w:t>Pôle Emploi</w:t>
            </w:r>
            <w:r w:rsidR="00005953" w:rsidRPr="007E7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r w:rsidR="005341DC">
              <w:rPr>
                <w:sz w:val="20"/>
                <w:szCs w:val="20"/>
              </w:rPr>
              <w:t>EHOP</w:t>
            </w:r>
            <w:r w:rsidR="00005953" w:rsidRPr="007E7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71"/>
            </w:r>
            <w:r w:rsidR="00005953" w:rsidRPr="007E778A">
              <w:rPr>
                <w:sz w:val="20"/>
                <w:szCs w:val="20"/>
              </w:rPr>
              <w:t xml:space="preserve"> Centre de formation</w:t>
            </w:r>
            <w:r w:rsidR="00A11EB8">
              <w:rPr>
                <w:sz w:val="20"/>
                <w:szCs w:val="20"/>
              </w:rPr>
              <w:t xml:space="preserve">  </w:t>
            </w:r>
            <w:r w:rsidR="00867BE4">
              <w:sym w:font="Wingdings" w:char="F071"/>
            </w:r>
            <w:r w:rsidR="00005953" w:rsidRPr="0058584E">
              <w:rPr>
                <w:sz w:val="20"/>
                <w:szCs w:val="20"/>
              </w:rPr>
              <w:t xml:space="preserve">CCAS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</w:t>
            </w:r>
            <w:r w:rsidR="004D5EA6">
              <w:rPr>
                <w:sz w:val="20"/>
                <w:szCs w:val="20"/>
              </w:rPr>
              <w:t xml:space="preserve">Penthièvre Actions </w:t>
            </w:r>
            <w:r w:rsidR="004D5EA6">
              <w:rPr>
                <w:sz w:val="20"/>
                <w:szCs w:val="20"/>
              </w:rPr>
              <w:sym w:font="Wingdings" w:char="F071"/>
            </w:r>
            <w:r w:rsidR="004D5EA6">
              <w:rPr>
                <w:sz w:val="20"/>
                <w:szCs w:val="20"/>
              </w:rPr>
              <w:t xml:space="preserve"> Autre S.I.A.E.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4D5EA6">
              <w:rPr>
                <w:sz w:val="20"/>
                <w:szCs w:val="20"/>
              </w:rPr>
              <w:t>Autre</w:t>
            </w:r>
            <w:r w:rsidR="00867BE4">
              <w:rPr>
                <w:sz w:val="20"/>
                <w:szCs w:val="20"/>
              </w:rPr>
              <w:t xml:space="preserve"> : </w:t>
            </w:r>
          </w:p>
          <w:p w14:paraId="08CF7553" w14:textId="3BF81E5C" w:rsidR="00A11EB8" w:rsidRPr="0083425A" w:rsidRDefault="00005953" w:rsidP="00C54F31">
            <w:pPr>
              <w:tabs>
                <w:tab w:val="right" w:pos="6804"/>
              </w:tabs>
              <w:ind w:left="318"/>
              <w:rPr>
                <w:b/>
                <w:bCs/>
                <w:i/>
                <w:iCs/>
                <w:sz w:val="24"/>
                <w:szCs w:val="24"/>
              </w:rPr>
            </w:pPr>
            <w:r w:rsidRPr="00593450">
              <w:rPr>
                <w:b/>
                <w:bCs/>
                <w:sz w:val="24"/>
                <w:szCs w:val="24"/>
              </w:rPr>
              <w:t>Nom d</w:t>
            </w:r>
            <w:r w:rsidR="00D935FD">
              <w:rPr>
                <w:b/>
                <w:bCs/>
                <w:sz w:val="24"/>
                <w:szCs w:val="24"/>
              </w:rPr>
              <w:t>e la structure</w:t>
            </w:r>
            <w:r w:rsidRPr="00593450">
              <w:rPr>
                <w:b/>
                <w:bCs/>
                <w:sz w:val="24"/>
                <w:szCs w:val="24"/>
              </w:rPr>
              <w:t> :</w:t>
            </w:r>
            <w:r w:rsidR="00C54F31">
              <w:rPr>
                <w:b/>
                <w:bCs/>
                <w:sz w:val="24"/>
                <w:szCs w:val="24"/>
              </w:rPr>
              <w:t xml:space="preserve">      </w:t>
            </w:r>
            <w:r w:rsidR="00C54F31" w:rsidRPr="0083425A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</w:t>
            </w:r>
          </w:p>
          <w:p w14:paraId="4F2DD0B5" w14:textId="00AD8442" w:rsidR="00005953" w:rsidRPr="00593450" w:rsidRDefault="00C54F31" w:rsidP="00C54F31">
            <w:pPr>
              <w:tabs>
                <w:tab w:val="right" w:pos="6804"/>
              </w:tabs>
              <w:ind w:left="318"/>
              <w:rPr>
                <w:b/>
                <w:bCs/>
                <w:sz w:val="24"/>
                <w:szCs w:val="24"/>
              </w:rPr>
            </w:pPr>
            <w:r w:rsidRPr="0083425A">
              <w:rPr>
                <w:b/>
                <w:bCs/>
                <w:i/>
                <w:iCs/>
                <w:sz w:val="24"/>
                <w:szCs w:val="24"/>
              </w:rPr>
              <w:t>Date de prescription :</w:t>
            </w:r>
            <w:r w:rsidR="005800D2" w:rsidRPr="0083425A"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  <w:p w14:paraId="2FE82ECD" w14:textId="730E8A18" w:rsidR="00A11EB8" w:rsidRDefault="00005953" w:rsidP="00593450">
            <w:pPr>
              <w:tabs>
                <w:tab w:val="right" w:pos="3969"/>
                <w:tab w:val="right" w:pos="5954"/>
                <w:tab w:val="left" w:pos="6192"/>
              </w:tabs>
              <w:ind w:left="318"/>
              <w:rPr>
                <w:b/>
                <w:bCs/>
                <w:sz w:val="24"/>
                <w:szCs w:val="24"/>
              </w:rPr>
            </w:pPr>
            <w:r w:rsidRPr="00593450">
              <w:rPr>
                <w:b/>
                <w:bCs/>
                <w:sz w:val="24"/>
                <w:szCs w:val="24"/>
              </w:rPr>
              <w:t xml:space="preserve">Nom </w:t>
            </w:r>
            <w:r w:rsidR="00D935FD">
              <w:rPr>
                <w:b/>
                <w:bCs/>
                <w:sz w:val="24"/>
                <w:szCs w:val="24"/>
              </w:rPr>
              <w:t>du prescripteur</w:t>
            </w:r>
            <w:r w:rsidRPr="00593450">
              <w:rPr>
                <w:b/>
                <w:bCs/>
                <w:sz w:val="24"/>
                <w:szCs w:val="24"/>
              </w:rPr>
              <w:t xml:space="preserve"> : </w:t>
            </w:r>
            <w:r w:rsidR="00146DD5" w:rsidRPr="00593450">
              <w:rPr>
                <w:b/>
                <w:bCs/>
                <w:sz w:val="24"/>
                <w:szCs w:val="24"/>
              </w:rPr>
              <w:t xml:space="preserve"> </w:t>
            </w:r>
            <w:r w:rsidR="00593450" w:rsidRPr="00593450"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12BD29B4" w14:textId="77777777" w:rsidR="00A11EB8" w:rsidRDefault="00593450" w:rsidP="00593450">
            <w:pPr>
              <w:tabs>
                <w:tab w:val="right" w:pos="3969"/>
                <w:tab w:val="right" w:pos="5954"/>
                <w:tab w:val="left" w:pos="6192"/>
              </w:tabs>
              <w:ind w:left="318"/>
              <w:rPr>
                <w:b/>
                <w:bCs/>
                <w:sz w:val="24"/>
                <w:szCs w:val="24"/>
              </w:rPr>
            </w:pPr>
            <w:r w:rsidRPr="00593450">
              <w:rPr>
                <w:b/>
                <w:bCs/>
                <w:sz w:val="24"/>
                <w:szCs w:val="24"/>
              </w:rPr>
              <w:t xml:space="preserve">Tél :                          </w:t>
            </w:r>
            <w:r w:rsidR="00A11EB8"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5934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428167" w14:textId="2B450AD4" w:rsidR="00593450" w:rsidRPr="00593450" w:rsidRDefault="00593450" w:rsidP="00593450">
            <w:pPr>
              <w:tabs>
                <w:tab w:val="right" w:pos="3969"/>
                <w:tab w:val="right" w:pos="5954"/>
                <w:tab w:val="left" w:pos="6192"/>
              </w:tabs>
              <w:ind w:left="318"/>
              <w:rPr>
                <w:b/>
                <w:bCs/>
                <w:sz w:val="24"/>
                <w:szCs w:val="24"/>
              </w:rPr>
            </w:pPr>
            <w:r w:rsidRPr="00593450">
              <w:rPr>
                <w:b/>
                <w:bCs/>
                <w:sz w:val="24"/>
                <w:szCs w:val="24"/>
              </w:rPr>
              <w:t>Mail :</w:t>
            </w:r>
          </w:p>
          <w:p w14:paraId="43D5BFCC" w14:textId="3F9F6BD8" w:rsidR="00005953" w:rsidRPr="007E778A" w:rsidRDefault="00146DD5" w:rsidP="0095137B">
            <w:pPr>
              <w:tabs>
                <w:tab w:val="right" w:pos="3969"/>
                <w:tab w:val="right" w:pos="5954"/>
                <w:tab w:val="left" w:pos="6192"/>
              </w:tabs>
              <w:ind w:left="318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                                     </w:t>
            </w:r>
            <w:r w:rsidR="00201FD5">
              <w:rPr>
                <w:sz w:val="20"/>
                <w:szCs w:val="20"/>
              </w:rPr>
              <w:t xml:space="preserve">          </w:t>
            </w:r>
            <w:r w:rsidRPr="007E778A">
              <w:rPr>
                <w:sz w:val="20"/>
                <w:szCs w:val="20"/>
              </w:rPr>
              <w:t xml:space="preserve"> </w:t>
            </w:r>
          </w:p>
        </w:tc>
      </w:tr>
      <w:tr w:rsidR="00005953" w:rsidRPr="007E778A" w14:paraId="51CBCCA3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7F21E143" w14:textId="35E41DBB" w:rsidR="00005953" w:rsidRPr="007E778A" w:rsidRDefault="00005953" w:rsidP="00201FD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78A">
              <w:rPr>
                <w:b/>
                <w:bCs/>
                <w:sz w:val="20"/>
                <w:szCs w:val="20"/>
              </w:rPr>
              <w:t>BENEFICIAIRE</w:t>
            </w:r>
          </w:p>
        </w:tc>
      </w:tr>
      <w:tr w:rsidR="00005953" w:rsidRPr="007E778A" w14:paraId="6391D872" w14:textId="77777777" w:rsidTr="00146DD5">
        <w:tc>
          <w:tcPr>
            <w:tcW w:w="10343" w:type="dxa"/>
          </w:tcPr>
          <w:p w14:paraId="6963ED3A" w14:textId="77777777" w:rsidR="00593450" w:rsidRDefault="00593450" w:rsidP="00146DD5">
            <w:pPr>
              <w:ind w:right="-1384"/>
              <w:rPr>
                <w:sz w:val="20"/>
                <w:szCs w:val="20"/>
              </w:rPr>
            </w:pPr>
          </w:p>
          <w:p w14:paraId="62AA9340" w14:textId="41193FB3" w:rsidR="00146DD5" w:rsidRPr="007E778A" w:rsidRDefault="00146DD5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>Nom, Prénom</w:t>
            </w:r>
            <w:r w:rsidR="0083425A">
              <w:rPr>
                <w:sz w:val="20"/>
                <w:szCs w:val="20"/>
              </w:rPr>
              <w:t xml:space="preserve"> : </w:t>
            </w:r>
            <w:r w:rsidRPr="005800D2">
              <w:rPr>
                <w:b/>
                <w:bCs/>
                <w:sz w:val="20"/>
                <w:szCs w:val="20"/>
              </w:rPr>
              <w:t xml:space="preserve"> </w:t>
            </w:r>
            <w:r w:rsidR="0083425A">
              <w:rPr>
                <w:b/>
                <w:bCs/>
                <w:sz w:val="20"/>
                <w:szCs w:val="20"/>
              </w:rPr>
              <w:t xml:space="preserve">  </w:t>
            </w:r>
            <w:r w:rsidR="005F1A6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7E778A">
              <w:rPr>
                <w:sz w:val="20"/>
                <w:szCs w:val="20"/>
              </w:rPr>
              <w:t xml:space="preserve">Date et lieu de naissance : </w:t>
            </w:r>
          </w:p>
          <w:p w14:paraId="70AA0001" w14:textId="36C109BB" w:rsidR="00146DD5" w:rsidRPr="007E778A" w:rsidRDefault="00146DD5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Adresse :         </w:t>
            </w:r>
            <w:r w:rsidR="005F1A6F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7E778A">
              <w:rPr>
                <w:sz w:val="20"/>
                <w:szCs w:val="20"/>
              </w:rPr>
              <w:t xml:space="preserve">Nationalité : </w:t>
            </w:r>
          </w:p>
          <w:p w14:paraId="040D7991" w14:textId="0131EFF4" w:rsidR="00DF52A6" w:rsidRDefault="00FD52FC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Tél :   </w:t>
            </w:r>
          </w:p>
          <w:p w14:paraId="7DF4D37C" w14:textId="5661CE3D" w:rsidR="00DF52A6" w:rsidRDefault="00FD52FC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>Mail :</w:t>
            </w:r>
            <w:r w:rsidR="00DF52A6">
              <w:rPr>
                <w:sz w:val="20"/>
                <w:szCs w:val="20"/>
              </w:rPr>
              <w:t xml:space="preserve"> </w:t>
            </w:r>
          </w:p>
          <w:p w14:paraId="3DCDAFC8" w14:textId="67A9F9EA" w:rsidR="00201FD5" w:rsidRPr="007E778A" w:rsidRDefault="00D935FD" w:rsidP="00146DD5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Disponibilité : </w:t>
            </w:r>
          </w:p>
          <w:p w14:paraId="27C21B5F" w14:textId="33E79592" w:rsidR="00FD52FC" w:rsidRPr="007E778A" w:rsidRDefault="00FD52FC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Situation familiale : 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Célibataire </w:t>
            </w:r>
            <w:r w:rsidR="0058584E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Pacsé(e)  </w:t>
            </w:r>
            <w:r w:rsidR="0058584E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Vie maritale </w:t>
            </w:r>
            <w:r w:rsidR="0058584E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Marié(e)  </w:t>
            </w:r>
            <w:r w:rsidR="0058584E">
              <w:rPr>
                <w:sz w:val="20"/>
                <w:szCs w:val="20"/>
              </w:rPr>
              <w:sym w:font="Wingdings" w:char="F071"/>
            </w:r>
            <w:r w:rsidR="0058584E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Séparé(e)  </w:t>
            </w:r>
            <w:r w:rsidR="0058584E">
              <w:rPr>
                <w:sz w:val="20"/>
                <w:szCs w:val="20"/>
              </w:rPr>
              <w:t xml:space="preserve"> </w:t>
            </w:r>
            <w:r w:rsidR="0058584E">
              <w:rPr>
                <w:sz w:val="20"/>
                <w:szCs w:val="20"/>
              </w:rPr>
              <w:sym w:font="Wingdings" w:char="F071"/>
            </w:r>
            <w:r w:rsidR="0058584E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>Autre</w:t>
            </w:r>
          </w:p>
          <w:p w14:paraId="5F3209D4" w14:textId="309748AA" w:rsidR="00FD52FC" w:rsidRPr="007E778A" w:rsidRDefault="00FD52FC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Enfant(s) à charge :  </w:t>
            </w:r>
            <w:r w:rsidR="00867BE4">
              <w:sym w:font="Wingdings" w:char="F071"/>
            </w:r>
            <w:r w:rsidRPr="007E778A">
              <w:rPr>
                <w:sz w:val="20"/>
                <w:szCs w:val="20"/>
              </w:rPr>
              <w:t xml:space="preserve">Oui  </w:t>
            </w:r>
            <w:r w:rsidR="00A11EB8">
              <w:rPr>
                <w:sz w:val="20"/>
                <w:szCs w:val="20"/>
              </w:rPr>
              <w:t xml:space="preserve">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Non  - Combien : </w:t>
            </w:r>
            <w:r w:rsidR="006D02E7">
              <w:rPr>
                <w:sz w:val="20"/>
                <w:szCs w:val="20"/>
              </w:rPr>
              <w:t>2</w:t>
            </w:r>
          </w:p>
          <w:p w14:paraId="35C82F71" w14:textId="51BBA4A8" w:rsidR="00FD52FC" w:rsidRDefault="00D935FD" w:rsidP="00146DD5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(s) p</w:t>
            </w:r>
            <w:r w:rsidR="00FD52FC" w:rsidRPr="007E778A">
              <w:rPr>
                <w:sz w:val="20"/>
                <w:szCs w:val="20"/>
              </w:rPr>
              <w:t>ersonne(s) à charge :</w:t>
            </w:r>
            <w:r w:rsidR="00A11EB8">
              <w:rPr>
                <w:sz w:val="20"/>
                <w:szCs w:val="20"/>
              </w:rPr>
              <w:t xml:space="preserve"> 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A11EB8">
              <w:rPr>
                <w:sz w:val="20"/>
                <w:szCs w:val="20"/>
              </w:rPr>
              <w:t xml:space="preserve">  </w:t>
            </w:r>
            <w:r w:rsidR="00FD52FC" w:rsidRPr="007E778A">
              <w:rPr>
                <w:sz w:val="20"/>
                <w:szCs w:val="20"/>
              </w:rPr>
              <w:t xml:space="preserve">Oui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FD52FC" w:rsidRPr="007E778A">
              <w:rPr>
                <w:sz w:val="20"/>
                <w:szCs w:val="20"/>
              </w:rPr>
              <w:t xml:space="preserve"> Non </w:t>
            </w:r>
            <w:r>
              <w:rPr>
                <w:sz w:val="20"/>
                <w:szCs w:val="20"/>
              </w:rPr>
              <w:t xml:space="preserve"> </w:t>
            </w:r>
          </w:p>
          <w:p w14:paraId="6EE49407" w14:textId="77777777" w:rsidR="00D935FD" w:rsidRPr="007E778A" w:rsidRDefault="00D935FD" w:rsidP="00146DD5">
            <w:pPr>
              <w:ind w:right="-1384"/>
              <w:rPr>
                <w:sz w:val="20"/>
                <w:szCs w:val="20"/>
              </w:rPr>
            </w:pPr>
          </w:p>
          <w:p w14:paraId="294804F6" w14:textId="4A72A198" w:rsidR="00FD52FC" w:rsidRPr="007E778A" w:rsidRDefault="00FD52FC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Titulaire de/du : </w:t>
            </w:r>
            <w:r w:rsidR="00186496" w:rsidRPr="007E778A">
              <w:rPr>
                <w:sz w:val="20"/>
                <w:szCs w:val="20"/>
              </w:rPr>
              <w:t xml:space="preserve">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A11EB8">
              <w:rPr>
                <w:sz w:val="20"/>
                <w:szCs w:val="20"/>
              </w:rPr>
              <w:t xml:space="preserve"> </w:t>
            </w:r>
            <w:r w:rsidR="00186496" w:rsidRPr="007E778A">
              <w:rPr>
                <w:sz w:val="20"/>
                <w:szCs w:val="20"/>
              </w:rPr>
              <w:t xml:space="preserve">Permis AM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186496" w:rsidRPr="007E778A">
              <w:rPr>
                <w:sz w:val="20"/>
                <w:szCs w:val="20"/>
              </w:rPr>
              <w:t xml:space="preserve">Permis B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186496" w:rsidRPr="007E778A">
              <w:rPr>
                <w:sz w:val="20"/>
                <w:szCs w:val="20"/>
              </w:rPr>
              <w:t xml:space="preserve"> BSR</w:t>
            </w:r>
            <w:r w:rsidR="005F1A6F">
              <w:rPr>
                <w:sz w:val="20"/>
                <w:szCs w:val="20"/>
              </w:rPr>
              <w:t xml:space="preserve">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186496" w:rsidRPr="007E778A">
              <w:rPr>
                <w:sz w:val="20"/>
                <w:szCs w:val="20"/>
              </w:rPr>
              <w:t xml:space="preserve">ASSR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186496" w:rsidRPr="007E778A">
              <w:rPr>
                <w:sz w:val="20"/>
                <w:szCs w:val="20"/>
              </w:rPr>
              <w:t xml:space="preserve"> Autre permis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186496" w:rsidRPr="007E778A">
              <w:rPr>
                <w:sz w:val="20"/>
                <w:szCs w:val="20"/>
              </w:rPr>
              <w:t xml:space="preserve"> Code de la route</w:t>
            </w:r>
          </w:p>
          <w:p w14:paraId="17C36F8B" w14:textId="3FAC88F4" w:rsidR="00186496" w:rsidRPr="007E778A" w:rsidRDefault="00186496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                           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 Permis de conduire étranger – Si oui, valide en France : 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A11EB8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Oui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 Non</w:t>
            </w:r>
          </w:p>
          <w:p w14:paraId="508B00DE" w14:textId="590EBFF9" w:rsidR="00395BAF" w:rsidRDefault="00D935FD" w:rsidP="00146DD5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en cours</w:t>
            </w:r>
            <w:r w:rsidR="00AD2C96">
              <w:rPr>
                <w:sz w:val="20"/>
                <w:szCs w:val="20"/>
              </w:rPr>
              <w:t xml:space="preserve"> : </w:t>
            </w:r>
            <w:r w:rsidR="00186496" w:rsidRPr="007E778A">
              <w:rPr>
                <w:sz w:val="20"/>
                <w:szCs w:val="20"/>
              </w:rPr>
              <w:t xml:space="preserve">    </w:t>
            </w:r>
            <w:r w:rsidR="00A11EB8">
              <w:rPr>
                <w:sz w:val="20"/>
                <w:szCs w:val="20"/>
              </w:rPr>
              <w:sym w:font="Wingdings" w:char="F071"/>
            </w:r>
            <w:r w:rsidR="00186496" w:rsidRPr="007E778A">
              <w:rPr>
                <w:sz w:val="20"/>
                <w:szCs w:val="20"/>
              </w:rPr>
              <w:t xml:space="preserve"> </w:t>
            </w:r>
            <w:r w:rsidR="00395BAF">
              <w:rPr>
                <w:sz w:val="20"/>
                <w:szCs w:val="20"/>
              </w:rPr>
              <w:t>Code de la route</w:t>
            </w:r>
            <w:r w:rsidR="00186496" w:rsidRPr="007E778A">
              <w:rPr>
                <w:sz w:val="20"/>
                <w:szCs w:val="20"/>
              </w:rPr>
              <w:t xml:space="preserve">                          </w:t>
            </w:r>
          </w:p>
          <w:p w14:paraId="4EBB0DDF" w14:textId="5683696D" w:rsidR="005B27B6" w:rsidRDefault="00395BAF" w:rsidP="00146DD5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R.Q.T.H. </w:t>
            </w:r>
            <w:r w:rsidR="0054281D" w:rsidRPr="007E778A">
              <w:rPr>
                <w:sz w:val="20"/>
                <w:szCs w:val="20"/>
              </w:rPr>
              <w:t xml:space="preserve"> : </w:t>
            </w:r>
            <w:r w:rsidR="00186496" w:rsidRPr="007E778A">
              <w:rPr>
                <w:sz w:val="20"/>
                <w:szCs w:val="20"/>
              </w:rPr>
              <w:t xml:space="preserve">   </w:t>
            </w:r>
            <w:r w:rsidR="00867BE4">
              <w:sym w:font="Wingdings" w:char="F071"/>
            </w:r>
            <w:r w:rsidR="0054281D" w:rsidRPr="007E778A">
              <w:rPr>
                <w:sz w:val="20"/>
                <w:szCs w:val="20"/>
              </w:rPr>
              <w:t xml:space="preserve">Oui </w:t>
            </w:r>
            <w:r w:rsidR="00186496" w:rsidRPr="007E778A">
              <w:rPr>
                <w:sz w:val="20"/>
                <w:szCs w:val="20"/>
              </w:rPr>
              <w:t xml:space="preserve">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54281D" w:rsidRPr="007E778A">
              <w:rPr>
                <w:sz w:val="20"/>
                <w:szCs w:val="20"/>
              </w:rPr>
              <w:t xml:space="preserve"> Non</w:t>
            </w:r>
            <w:r>
              <w:rPr>
                <w:sz w:val="20"/>
                <w:szCs w:val="20"/>
              </w:rPr>
              <w:t xml:space="preserve">  </w:t>
            </w:r>
            <w:r w:rsidR="003A2B94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r w:rsidR="005B27B6">
              <w:rPr>
                <w:sz w:val="20"/>
                <w:szCs w:val="20"/>
              </w:rPr>
              <w:t>Demande en cours</w:t>
            </w:r>
            <w:r w:rsidR="0054281D" w:rsidRPr="007E778A">
              <w:rPr>
                <w:sz w:val="20"/>
                <w:szCs w:val="20"/>
              </w:rPr>
              <w:t xml:space="preserve">   </w:t>
            </w:r>
          </w:p>
          <w:p w14:paraId="3BC82B6B" w14:textId="6A941A1F" w:rsidR="0054281D" w:rsidRPr="007E778A" w:rsidRDefault="0054281D" w:rsidP="00146DD5">
            <w:pPr>
              <w:ind w:right="-1384"/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186496" w:rsidRPr="007E778A">
              <w:rPr>
                <w:sz w:val="20"/>
                <w:szCs w:val="20"/>
              </w:rPr>
              <w:t xml:space="preserve">  </w:t>
            </w:r>
            <w:r w:rsidRPr="007E778A">
              <w:rPr>
                <w:sz w:val="20"/>
                <w:szCs w:val="20"/>
              </w:rPr>
              <w:t xml:space="preserve"> </w:t>
            </w:r>
          </w:p>
          <w:p w14:paraId="12766874" w14:textId="385878C2" w:rsidR="00593450" w:rsidRPr="007E778A" w:rsidRDefault="00593450" w:rsidP="005B27B6">
            <w:pPr>
              <w:ind w:right="-1384"/>
              <w:rPr>
                <w:sz w:val="20"/>
                <w:szCs w:val="20"/>
              </w:rPr>
            </w:pPr>
          </w:p>
        </w:tc>
      </w:tr>
      <w:tr w:rsidR="00005953" w:rsidRPr="007E778A" w14:paraId="69E0A978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6D2970FE" w14:textId="7C04F3E9" w:rsidR="00005953" w:rsidRPr="007E778A" w:rsidRDefault="00005953" w:rsidP="00FE5B7F">
            <w:pPr>
              <w:tabs>
                <w:tab w:val="center" w:pos="3969"/>
              </w:tabs>
              <w:jc w:val="center"/>
              <w:rPr>
                <w:sz w:val="20"/>
                <w:szCs w:val="20"/>
              </w:rPr>
            </w:pPr>
            <w:r w:rsidRPr="007E778A">
              <w:rPr>
                <w:b/>
                <w:bCs/>
                <w:sz w:val="20"/>
                <w:szCs w:val="20"/>
              </w:rPr>
              <w:t>SITUATION PROFESSIONNELLE</w:t>
            </w:r>
          </w:p>
        </w:tc>
      </w:tr>
      <w:tr w:rsidR="00005953" w:rsidRPr="007E778A" w14:paraId="23FAC23B" w14:textId="77777777" w:rsidTr="00146DD5">
        <w:tc>
          <w:tcPr>
            <w:tcW w:w="10343" w:type="dxa"/>
          </w:tcPr>
          <w:p w14:paraId="1CFBA1D8" w14:textId="77777777" w:rsidR="00593450" w:rsidRDefault="00593450" w:rsidP="00593450">
            <w:pPr>
              <w:pStyle w:val="Paragraphedeliste"/>
              <w:rPr>
                <w:sz w:val="20"/>
                <w:szCs w:val="20"/>
              </w:rPr>
            </w:pPr>
          </w:p>
          <w:p w14:paraId="11A0DF5D" w14:textId="16105F37" w:rsidR="005114E6" w:rsidRDefault="00D35AFB" w:rsidP="00D35A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="006D0218" w:rsidRPr="00D35AFB">
              <w:rPr>
                <w:sz w:val="20"/>
                <w:szCs w:val="20"/>
              </w:rPr>
              <w:t xml:space="preserve">Salarié(e) </w:t>
            </w:r>
            <w:r w:rsidR="00867BE4">
              <w:sym w:font="Wingdings" w:char="F071"/>
            </w:r>
            <w:r w:rsidR="006D02E7">
              <w:rPr>
                <w:sz w:val="20"/>
                <w:szCs w:val="20"/>
              </w:rPr>
              <w:t xml:space="preserve"> </w:t>
            </w:r>
            <w:r w:rsidR="006D0218" w:rsidRPr="00D35AFB">
              <w:rPr>
                <w:sz w:val="20"/>
                <w:szCs w:val="20"/>
              </w:rPr>
              <w:t xml:space="preserve"> Demandeur</w:t>
            </w:r>
            <w:r w:rsidRPr="00D35AFB">
              <w:rPr>
                <w:sz w:val="20"/>
                <w:szCs w:val="20"/>
              </w:rPr>
              <w:t>(se)</w:t>
            </w:r>
            <w:r w:rsidR="006D0218" w:rsidRPr="00D35AFB">
              <w:rPr>
                <w:sz w:val="20"/>
                <w:szCs w:val="20"/>
              </w:rPr>
              <w:t xml:space="preserve"> d’emploi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="006D0218" w:rsidRPr="00D35AFB">
              <w:rPr>
                <w:sz w:val="20"/>
                <w:szCs w:val="20"/>
              </w:rPr>
              <w:t xml:space="preserve"> Stagiaire de la formation professionnelle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="006D0218" w:rsidRPr="00D35AFB">
              <w:rPr>
                <w:sz w:val="20"/>
                <w:szCs w:val="20"/>
              </w:rPr>
              <w:t xml:space="preserve"> Salarié(e) en contrat aidé </w:t>
            </w:r>
          </w:p>
          <w:p w14:paraId="525C41E3" w14:textId="189E72A5" w:rsidR="00005953" w:rsidRPr="00D35AFB" w:rsidRDefault="006D0218" w:rsidP="00D35AFB">
            <w:pPr>
              <w:ind w:left="360"/>
              <w:rPr>
                <w:sz w:val="20"/>
                <w:szCs w:val="20"/>
              </w:rPr>
            </w:pPr>
            <w:r w:rsidRPr="00D35AFB">
              <w:rPr>
                <w:sz w:val="20"/>
                <w:szCs w:val="20"/>
              </w:rPr>
              <w:t xml:space="preserve">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="005114E6">
              <w:rPr>
                <w:sz w:val="20"/>
                <w:szCs w:val="20"/>
              </w:rPr>
              <w:t xml:space="preserve"> </w:t>
            </w:r>
            <w:r w:rsidRPr="00D35AFB">
              <w:rPr>
                <w:sz w:val="20"/>
                <w:szCs w:val="20"/>
              </w:rPr>
              <w:t xml:space="preserve">Salarié(e) en ACI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Pr="00D35AFB">
              <w:rPr>
                <w:sz w:val="20"/>
                <w:szCs w:val="20"/>
              </w:rPr>
              <w:t xml:space="preserve"> Salarié(e) en ETTI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Pr="00D35AFB">
              <w:rPr>
                <w:sz w:val="20"/>
                <w:szCs w:val="20"/>
              </w:rPr>
              <w:t xml:space="preserve"> Autre</w:t>
            </w:r>
            <w:r w:rsidR="00D35AFB" w:rsidRPr="00D35AFB">
              <w:rPr>
                <w:sz w:val="20"/>
                <w:szCs w:val="20"/>
              </w:rPr>
              <w:t xml:space="preserve"> (préciser) : </w:t>
            </w:r>
          </w:p>
          <w:p w14:paraId="0E8A9A59" w14:textId="77777777" w:rsidR="00D35AFB" w:rsidRDefault="00D35AFB" w:rsidP="00D35AFB">
            <w:pPr>
              <w:pStyle w:val="Paragraphedeliste"/>
              <w:rPr>
                <w:sz w:val="20"/>
                <w:szCs w:val="20"/>
              </w:rPr>
            </w:pPr>
          </w:p>
          <w:p w14:paraId="6364210A" w14:textId="335B460E" w:rsidR="00D35AFB" w:rsidRDefault="005B27B6" w:rsidP="00D35AFB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E778A">
              <w:rPr>
                <w:sz w:val="20"/>
                <w:szCs w:val="20"/>
              </w:rPr>
              <w:t>Nature des revenus</w:t>
            </w:r>
            <w:r>
              <w:rPr>
                <w:sz w:val="20"/>
                <w:szCs w:val="20"/>
              </w:rPr>
              <w:t> :</w:t>
            </w:r>
            <w:r w:rsidR="005F1A6F">
              <w:rPr>
                <w:sz w:val="20"/>
                <w:szCs w:val="20"/>
              </w:rPr>
              <w:t xml:space="preserve">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Salaire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Prime d’activité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 RSA 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="005114E6">
              <w:rPr>
                <w:sz w:val="20"/>
                <w:szCs w:val="20"/>
              </w:rPr>
              <w:t xml:space="preserve"> </w:t>
            </w:r>
            <w:r w:rsidRPr="007E778A">
              <w:rPr>
                <w:sz w:val="20"/>
                <w:szCs w:val="20"/>
              </w:rPr>
              <w:t xml:space="preserve">ARE </w:t>
            </w:r>
            <w:r w:rsidR="005114E6">
              <w:rPr>
                <w:sz w:val="20"/>
                <w:szCs w:val="20"/>
              </w:rPr>
              <w:t xml:space="preserve">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Pr="007E778A">
              <w:rPr>
                <w:sz w:val="20"/>
                <w:szCs w:val="20"/>
              </w:rPr>
              <w:t xml:space="preserve"> ASS  </w:t>
            </w:r>
            <w:r w:rsidR="00D35AFB">
              <w:rPr>
                <w:sz w:val="20"/>
                <w:szCs w:val="20"/>
              </w:rPr>
              <w:t xml:space="preserve"> </w:t>
            </w:r>
            <w:r w:rsidR="005114E6">
              <w:rPr>
                <w:sz w:val="20"/>
                <w:szCs w:val="20"/>
              </w:rPr>
              <w:sym w:font="Wingdings" w:char="F071"/>
            </w:r>
            <w:r w:rsidR="00D35AFB">
              <w:rPr>
                <w:sz w:val="20"/>
                <w:szCs w:val="20"/>
              </w:rPr>
              <w:t xml:space="preserve"> Autre (préciser) : </w:t>
            </w:r>
          </w:p>
          <w:p w14:paraId="6AD261B1" w14:textId="7C7C9490" w:rsidR="00593450" w:rsidRPr="00D200E4" w:rsidRDefault="00593450" w:rsidP="00D200E4">
            <w:pPr>
              <w:rPr>
                <w:sz w:val="20"/>
                <w:szCs w:val="20"/>
              </w:rPr>
            </w:pPr>
          </w:p>
        </w:tc>
      </w:tr>
      <w:tr w:rsidR="00005953" w:rsidRPr="007E778A" w14:paraId="47A601C2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65FA1FE2" w14:textId="0395FCFF" w:rsidR="00005953" w:rsidRPr="007E778A" w:rsidRDefault="00005953" w:rsidP="00FE5B7F">
            <w:pPr>
              <w:tabs>
                <w:tab w:val="center" w:pos="3969"/>
              </w:tabs>
              <w:jc w:val="center"/>
              <w:rPr>
                <w:sz w:val="20"/>
                <w:szCs w:val="20"/>
              </w:rPr>
            </w:pPr>
            <w:r w:rsidRPr="007E778A">
              <w:rPr>
                <w:b/>
                <w:bCs/>
                <w:sz w:val="20"/>
                <w:szCs w:val="20"/>
              </w:rPr>
              <w:t>BESOINS</w:t>
            </w:r>
          </w:p>
        </w:tc>
      </w:tr>
      <w:tr w:rsidR="00005953" w:rsidRPr="007E778A" w14:paraId="43412526" w14:textId="77777777" w:rsidTr="00A11EB8">
        <w:trPr>
          <w:trHeight w:val="578"/>
        </w:trPr>
        <w:tc>
          <w:tcPr>
            <w:tcW w:w="10343" w:type="dxa"/>
          </w:tcPr>
          <w:p w14:paraId="2168BB5A" w14:textId="77777777" w:rsidR="00593450" w:rsidRDefault="00593450"/>
          <w:tbl>
            <w:tblPr>
              <w:tblStyle w:val="Grilledutableau"/>
              <w:tblW w:w="10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  <w:gridCol w:w="4921"/>
            </w:tblGrid>
            <w:tr w:rsidR="00B3001B" w:rsidRPr="007E778A" w14:paraId="19BC118E" w14:textId="77777777" w:rsidTr="00D200E4">
              <w:trPr>
                <w:trHeight w:val="1592"/>
              </w:trPr>
              <w:tc>
                <w:tcPr>
                  <w:tcW w:w="5137" w:type="dxa"/>
                </w:tcPr>
                <w:p w14:paraId="1C686B96" w14:textId="2D20955C" w:rsidR="00D35AFB" w:rsidRPr="007E778A" w:rsidRDefault="0095137B" w:rsidP="0095137B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E778A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Service(s) demandé(s) </w:t>
                  </w:r>
                </w:p>
                <w:p w14:paraId="2729A2D0" w14:textId="0CB22EB8" w:rsidR="0095137B" w:rsidRPr="00DF52A6" w:rsidRDefault="00DF52A6" w:rsidP="00DF52A6">
                  <w:pPr>
                    <w:rPr>
                      <w:sz w:val="20"/>
                      <w:szCs w:val="20"/>
                    </w:rPr>
                  </w:pPr>
                  <w:r>
                    <w:t xml:space="preserve">       </w:t>
                  </w:r>
                  <w:r w:rsidR="00867BE4">
                    <w:sym w:font="Wingdings" w:char="F071"/>
                  </w:r>
                  <w:r w:rsidR="00867BE4" w:rsidRPr="00DF52A6">
                    <w:rPr>
                      <w:sz w:val="20"/>
                      <w:szCs w:val="20"/>
                    </w:rPr>
                    <w:t xml:space="preserve"> </w:t>
                  </w:r>
                  <w:r w:rsidR="0095137B" w:rsidRPr="00DF52A6">
                    <w:rPr>
                      <w:sz w:val="20"/>
                      <w:szCs w:val="20"/>
                    </w:rPr>
                    <w:t>« Diagnostiquer et accompagner »</w:t>
                  </w:r>
                </w:p>
                <w:p w14:paraId="0357D943" w14:textId="474BF498" w:rsidR="0095137B" w:rsidRPr="005800D2" w:rsidRDefault="005F1A6F" w:rsidP="005800D2">
                  <w:p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3425A">
                    <w:rPr>
                      <w:sz w:val="20"/>
                      <w:szCs w:val="20"/>
                    </w:rPr>
                    <w:t xml:space="preserve">   </w:t>
                  </w:r>
                  <w:r w:rsidR="0095137B" w:rsidRPr="005800D2">
                    <w:rPr>
                      <w:sz w:val="20"/>
                      <w:szCs w:val="20"/>
                    </w:rPr>
                    <w:t>« Se déplacer »</w:t>
                  </w:r>
                </w:p>
                <w:p w14:paraId="5C368EB1" w14:textId="121E1110" w:rsidR="0095137B" w:rsidRPr="005800D2" w:rsidRDefault="005800D2" w:rsidP="00580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83425A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3425A">
                    <w:rPr>
                      <w:sz w:val="20"/>
                      <w:szCs w:val="20"/>
                    </w:rPr>
                    <w:t xml:space="preserve">   </w:t>
                  </w:r>
                  <w:r w:rsidR="0095137B" w:rsidRPr="005800D2">
                    <w:rPr>
                      <w:sz w:val="20"/>
                      <w:szCs w:val="20"/>
                    </w:rPr>
                    <w:t>« Aider à la recherche de financements »</w:t>
                  </w:r>
                </w:p>
                <w:p w14:paraId="340D14B6" w14:textId="77777777" w:rsidR="0095137B" w:rsidRPr="007E778A" w:rsidRDefault="0095137B" w:rsidP="0095137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7E778A">
                    <w:rPr>
                      <w:sz w:val="20"/>
                      <w:szCs w:val="20"/>
                    </w:rPr>
                    <w:t>« Accompagner aux permis »</w:t>
                  </w:r>
                </w:p>
                <w:p w14:paraId="165C6A6B" w14:textId="031253DA" w:rsidR="00A11EB8" w:rsidRPr="00DF52A6" w:rsidRDefault="00867BE4" w:rsidP="00DF52A6">
                  <w:pPr>
                    <w:ind w:left="360"/>
                    <w:rPr>
                      <w:sz w:val="20"/>
                      <w:szCs w:val="20"/>
                    </w:rPr>
                  </w:pPr>
                  <w:r>
                    <w:sym w:font="Wingdings" w:char="F071"/>
                  </w:r>
                  <w:r w:rsidRPr="00DF52A6">
                    <w:rPr>
                      <w:sz w:val="20"/>
                      <w:szCs w:val="20"/>
                    </w:rPr>
                    <w:t xml:space="preserve"> </w:t>
                  </w:r>
                  <w:r w:rsidR="0095137B" w:rsidRPr="00DF52A6">
                    <w:rPr>
                      <w:sz w:val="20"/>
                      <w:szCs w:val="20"/>
                    </w:rPr>
                    <w:t>« Informer »</w:t>
                  </w:r>
                </w:p>
              </w:tc>
              <w:tc>
                <w:tcPr>
                  <w:tcW w:w="4921" w:type="dxa"/>
                </w:tcPr>
                <w:p w14:paraId="6CB8D433" w14:textId="560EBBCB" w:rsidR="00D35AFB" w:rsidRPr="007E778A" w:rsidRDefault="001353A3" w:rsidP="001353A3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7E778A">
                    <w:rPr>
                      <w:b/>
                      <w:bCs/>
                      <w:sz w:val="20"/>
                      <w:szCs w:val="20"/>
                      <w:u w:val="single"/>
                    </w:rPr>
                    <w:t>Motif de l’orientation</w:t>
                  </w:r>
                  <w:r w:rsidRPr="007E778A">
                    <w:rPr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7269FF04" w14:textId="77777777" w:rsidR="001353A3" w:rsidRPr="007E778A" w:rsidRDefault="001353A3" w:rsidP="001353A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7E778A">
                    <w:rPr>
                      <w:sz w:val="20"/>
                      <w:szCs w:val="20"/>
                    </w:rPr>
                    <w:t>Accéder à une formation</w:t>
                  </w:r>
                </w:p>
                <w:p w14:paraId="6769299F" w14:textId="5892C6D6" w:rsidR="001353A3" w:rsidRPr="00867BE4" w:rsidRDefault="005F1A6F" w:rsidP="00867BE4">
                  <w:p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67BE4">
                    <w:t xml:space="preserve">   </w:t>
                  </w:r>
                  <w:r w:rsidR="001353A3" w:rsidRPr="00867BE4">
                    <w:rPr>
                      <w:sz w:val="20"/>
                      <w:szCs w:val="20"/>
                    </w:rPr>
                    <w:t>Accéder à un emploi</w:t>
                  </w:r>
                </w:p>
                <w:p w14:paraId="47A97224" w14:textId="49E84084" w:rsidR="001353A3" w:rsidRPr="00593450" w:rsidRDefault="001353A3" w:rsidP="001353A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201FD5">
                    <w:rPr>
                      <w:color w:val="000000" w:themeColor="text1"/>
                      <w:sz w:val="20"/>
                      <w:szCs w:val="20"/>
                    </w:rPr>
                    <w:t>Autre……………………</w:t>
                  </w:r>
                  <w:r w:rsidR="00DC00A6">
                    <w:rPr>
                      <w:color w:val="000000" w:themeColor="text1"/>
                      <w:sz w:val="20"/>
                      <w:szCs w:val="20"/>
                    </w:rPr>
                    <w:t>………</w:t>
                  </w:r>
                </w:p>
                <w:p w14:paraId="6DFFD31B" w14:textId="77777777" w:rsidR="00593450" w:rsidRPr="00DC00A6" w:rsidRDefault="00593450" w:rsidP="00593450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14:paraId="191C197A" w14:textId="77777777" w:rsidR="00A11EB8" w:rsidRDefault="00A11EB8" w:rsidP="00593450">
                  <w:pPr>
                    <w:rPr>
                      <w:sz w:val="20"/>
                      <w:szCs w:val="20"/>
                    </w:rPr>
                  </w:pPr>
                </w:p>
                <w:p w14:paraId="726B4ED4" w14:textId="528A278C" w:rsidR="00DF52A6" w:rsidRPr="00593450" w:rsidRDefault="00DF52A6" w:rsidP="0059345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9E5574" w14:textId="4210AE7B" w:rsidR="00005953" w:rsidRPr="007E778A" w:rsidRDefault="00005953">
            <w:pPr>
              <w:rPr>
                <w:sz w:val="20"/>
                <w:szCs w:val="20"/>
              </w:rPr>
            </w:pPr>
          </w:p>
        </w:tc>
      </w:tr>
      <w:tr w:rsidR="00B3001B" w:rsidRPr="007E778A" w14:paraId="70EDF235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6D65AEC0" w14:textId="432D0C18" w:rsidR="00B3001B" w:rsidRPr="007E778A" w:rsidRDefault="00B3001B" w:rsidP="00FE5B7F">
            <w:pPr>
              <w:tabs>
                <w:tab w:val="center" w:pos="396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OBSERVATIONS</w:t>
            </w:r>
          </w:p>
        </w:tc>
      </w:tr>
      <w:tr w:rsidR="00B3001B" w:rsidRPr="007E778A" w14:paraId="478BCF4B" w14:textId="77777777" w:rsidTr="00415F81">
        <w:tc>
          <w:tcPr>
            <w:tcW w:w="10343" w:type="dxa"/>
            <w:shd w:val="clear" w:color="auto" w:fill="auto"/>
          </w:tcPr>
          <w:p w14:paraId="1650EFBC" w14:textId="3A09BB17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225B3940" w14:textId="20B00233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1B512FFA" w14:textId="14AA4E4F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648AE0EC" w14:textId="3EE3AEBA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3FB2EC1D" w14:textId="4E18E682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2C4FD821" w14:textId="0E2327BC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75B7FE2F" w14:textId="2E9F3554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2CCDB2DB" w14:textId="6A533F24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16AA4224" w14:textId="1CB80E6F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5C0E8A5F" w14:textId="34DF3461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71E94D38" w14:textId="1E445156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3DF10A9D" w14:textId="122D6A0E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734A4B1D" w14:textId="043081F0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53F584F7" w14:textId="0CFADB17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0EB3AF4A" w14:textId="1E586AA0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40FF2D34" w14:textId="1875FCC2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016E624A" w14:textId="02BD7320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38F6359E" w14:textId="5873CD11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6D8EEE86" w14:textId="1F61735B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78933A74" w14:textId="43367086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1A878C3D" w14:textId="5D1BC58B" w:rsidR="00DA0770" w:rsidRDefault="00DA077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67655E48" w14:textId="77777777" w:rsidR="00593450" w:rsidRDefault="00593450" w:rsidP="00415F81">
            <w:pPr>
              <w:tabs>
                <w:tab w:val="center" w:pos="3969"/>
              </w:tabs>
              <w:rPr>
                <w:b/>
                <w:bCs/>
                <w:sz w:val="20"/>
                <w:szCs w:val="20"/>
              </w:rPr>
            </w:pPr>
          </w:p>
          <w:p w14:paraId="562AEB25" w14:textId="796A5ECF" w:rsidR="00B3001B" w:rsidRDefault="00B3001B" w:rsidP="00FE5B7F">
            <w:pPr>
              <w:tabs>
                <w:tab w:val="center" w:pos="396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5953" w:rsidRPr="007E778A" w14:paraId="0A7310C6" w14:textId="77777777" w:rsidTr="00201FD5">
        <w:tc>
          <w:tcPr>
            <w:tcW w:w="10343" w:type="dxa"/>
            <w:shd w:val="clear" w:color="auto" w:fill="D9D9D9" w:themeFill="background1" w:themeFillShade="D9"/>
          </w:tcPr>
          <w:p w14:paraId="5D7FC9F1" w14:textId="17A5D6FD" w:rsidR="00005953" w:rsidRPr="007E778A" w:rsidRDefault="0095137B" w:rsidP="00FE5B7F">
            <w:pPr>
              <w:tabs>
                <w:tab w:val="center" w:pos="3969"/>
              </w:tabs>
              <w:jc w:val="center"/>
              <w:rPr>
                <w:sz w:val="20"/>
                <w:szCs w:val="20"/>
              </w:rPr>
            </w:pPr>
            <w:r w:rsidRPr="007E778A">
              <w:rPr>
                <w:b/>
                <w:bCs/>
                <w:sz w:val="20"/>
                <w:szCs w:val="20"/>
              </w:rPr>
              <w:t>ACCORD</w:t>
            </w:r>
          </w:p>
        </w:tc>
      </w:tr>
      <w:tr w:rsidR="00005953" w:rsidRPr="007E778A" w14:paraId="14AAEB22" w14:textId="77777777" w:rsidTr="00146DD5">
        <w:tc>
          <w:tcPr>
            <w:tcW w:w="10343" w:type="dxa"/>
          </w:tcPr>
          <w:p w14:paraId="1F64C5DE" w14:textId="77777777" w:rsidR="00593450" w:rsidRDefault="00593450">
            <w:pPr>
              <w:rPr>
                <w:sz w:val="20"/>
                <w:szCs w:val="20"/>
              </w:rPr>
            </w:pPr>
          </w:p>
          <w:p w14:paraId="708A6F41" w14:textId="0E8682E3" w:rsidR="00FE5B7F" w:rsidRDefault="00FE5B7F">
            <w:pPr>
              <w:rPr>
                <w:sz w:val="20"/>
                <w:szCs w:val="20"/>
              </w:rPr>
            </w:pPr>
            <w:r w:rsidRPr="007E778A">
              <w:rPr>
                <w:sz w:val="20"/>
                <w:szCs w:val="20"/>
              </w:rPr>
              <w:t xml:space="preserve">Fait à :  </w:t>
            </w:r>
            <w:r w:rsidR="005F1A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7E778A">
              <w:rPr>
                <w:sz w:val="20"/>
                <w:szCs w:val="20"/>
              </w:rPr>
              <w:t>Le :</w:t>
            </w:r>
            <w:r w:rsidR="008F4913">
              <w:rPr>
                <w:sz w:val="20"/>
                <w:szCs w:val="20"/>
              </w:rPr>
              <w:t xml:space="preserve"> </w:t>
            </w:r>
          </w:p>
          <w:p w14:paraId="006DB0AE" w14:textId="77777777" w:rsidR="00C54F31" w:rsidRPr="007E778A" w:rsidRDefault="00C54F31">
            <w:pPr>
              <w:rPr>
                <w:sz w:val="20"/>
                <w:szCs w:val="20"/>
              </w:rPr>
            </w:pPr>
          </w:p>
          <w:p w14:paraId="37CE210B" w14:textId="48FC5059" w:rsidR="00005953" w:rsidRDefault="00005953">
            <w:pPr>
              <w:rPr>
                <w:sz w:val="20"/>
                <w:szCs w:val="20"/>
              </w:rPr>
            </w:pPr>
          </w:p>
          <w:p w14:paraId="12A339BB" w14:textId="5957F8C2" w:rsidR="0083425A" w:rsidRDefault="0083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bénéficiaire : </w:t>
            </w:r>
          </w:p>
          <w:p w14:paraId="7D7E11E7" w14:textId="1D455A08" w:rsidR="0083425A" w:rsidRPr="007E778A" w:rsidRDefault="0083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Autorise l’orientation vers Mobil’Actions  </w:t>
            </w:r>
            <w:r w:rsidR="005F1A6F">
              <w:rPr>
                <w:sz w:val="20"/>
                <w:szCs w:val="20"/>
              </w:rPr>
              <w:sym w:font="Wingdings" w:char="F071"/>
            </w:r>
            <w:r w:rsidR="005F1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Oui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Non</w:t>
            </w:r>
          </w:p>
          <w:p w14:paraId="5D61667B" w14:textId="219915D1" w:rsidR="007E778A" w:rsidRDefault="007E778A">
            <w:pPr>
              <w:rPr>
                <w:sz w:val="20"/>
                <w:szCs w:val="20"/>
              </w:rPr>
            </w:pPr>
          </w:p>
          <w:p w14:paraId="556EF36C" w14:textId="39EDE377" w:rsidR="00593450" w:rsidRDefault="00593450">
            <w:pPr>
              <w:rPr>
                <w:sz w:val="20"/>
                <w:szCs w:val="20"/>
              </w:rPr>
            </w:pPr>
          </w:p>
          <w:p w14:paraId="121ED06B" w14:textId="272EC687" w:rsidR="00593450" w:rsidRDefault="00593450">
            <w:pPr>
              <w:rPr>
                <w:sz w:val="20"/>
                <w:szCs w:val="20"/>
              </w:rPr>
            </w:pPr>
          </w:p>
          <w:p w14:paraId="6205C612" w14:textId="715DB97F" w:rsidR="00593450" w:rsidRDefault="00593450">
            <w:pPr>
              <w:rPr>
                <w:sz w:val="20"/>
                <w:szCs w:val="20"/>
              </w:rPr>
            </w:pPr>
          </w:p>
          <w:p w14:paraId="36503E18" w14:textId="3AB40A97" w:rsidR="00593450" w:rsidRDefault="00593450">
            <w:pPr>
              <w:rPr>
                <w:sz w:val="20"/>
                <w:szCs w:val="20"/>
              </w:rPr>
            </w:pPr>
          </w:p>
          <w:p w14:paraId="0663D0E6" w14:textId="703F7016" w:rsidR="00593450" w:rsidRDefault="00593450">
            <w:pPr>
              <w:rPr>
                <w:sz w:val="20"/>
                <w:szCs w:val="20"/>
              </w:rPr>
            </w:pPr>
          </w:p>
          <w:p w14:paraId="62D118EF" w14:textId="74ABAC32" w:rsidR="00593450" w:rsidRDefault="00593450">
            <w:pPr>
              <w:rPr>
                <w:sz w:val="20"/>
                <w:szCs w:val="20"/>
              </w:rPr>
            </w:pPr>
          </w:p>
          <w:p w14:paraId="4C7DE444" w14:textId="2F2334C1" w:rsidR="00201FD5" w:rsidRPr="007E778A" w:rsidRDefault="00201FD5">
            <w:pPr>
              <w:rPr>
                <w:sz w:val="20"/>
                <w:szCs w:val="20"/>
              </w:rPr>
            </w:pPr>
          </w:p>
        </w:tc>
      </w:tr>
    </w:tbl>
    <w:p w14:paraId="7FAFCB06" w14:textId="77777777" w:rsidR="007E778A" w:rsidRPr="007E778A" w:rsidRDefault="007E778A" w:rsidP="0058199D">
      <w:pPr>
        <w:rPr>
          <w:sz w:val="20"/>
          <w:szCs w:val="20"/>
        </w:rPr>
      </w:pPr>
    </w:p>
    <w:sectPr w:rsidR="007E778A" w:rsidRPr="007E778A" w:rsidSect="00D20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C3CF" w14:textId="77777777" w:rsidR="00F830ED" w:rsidRDefault="00F830ED" w:rsidP="00FE5B7F">
      <w:pPr>
        <w:spacing w:after="0" w:line="240" w:lineRule="auto"/>
      </w:pPr>
      <w:r>
        <w:separator/>
      </w:r>
    </w:p>
  </w:endnote>
  <w:endnote w:type="continuationSeparator" w:id="0">
    <w:p w14:paraId="2463AA47" w14:textId="77777777" w:rsidR="00F830ED" w:rsidRDefault="00F830ED" w:rsidP="00F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D9AF" w14:textId="77777777" w:rsidR="006B031C" w:rsidRPr="006B031C" w:rsidRDefault="006B031C" w:rsidP="006B031C">
    <w:pPr>
      <w:spacing w:before="14" w:after="0" w:line="240" w:lineRule="auto"/>
      <w:ind w:left="2127" w:right="1374"/>
      <w:jc w:val="center"/>
      <w:rPr>
        <w:rFonts w:ascii="Corbel" w:eastAsia="Corbel" w:hAnsi="Corbel" w:cs="Corbel"/>
      </w:rPr>
    </w:pPr>
    <w:bookmarkStart w:id="1" w:name="_Hlk99110626"/>
    <w:bookmarkStart w:id="2" w:name="_Hlk99110627"/>
    <w:r w:rsidRPr="006B031C">
      <w:rPr>
        <w:rFonts w:ascii="Corbel" w:eastAsia="Corbel" w:hAnsi="Corbel" w:cs="Corbel"/>
        <w:b/>
        <w:color w:val="363435"/>
        <w:spacing w:val="-10"/>
      </w:rPr>
      <w:t>P</w:t>
    </w:r>
    <w:r w:rsidRPr="006B031C">
      <w:rPr>
        <w:rFonts w:ascii="Corbel" w:eastAsia="Corbel" w:hAnsi="Corbel" w:cs="Corbel"/>
        <w:b/>
        <w:color w:val="363435"/>
      </w:rPr>
      <w:t>enthi</w:t>
    </w:r>
    <w:r w:rsidRPr="006B031C">
      <w:rPr>
        <w:rFonts w:ascii="Corbel" w:eastAsia="Corbel" w:hAnsi="Corbel" w:cs="Corbel"/>
        <w:b/>
        <w:color w:val="363435"/>
        <w:spacing w:val="-1"/>
      </w:rPr>
      <w:t>è</w:t>
    </w:r>
    <w:r w:rsidRPr="006B031C">
      <w:rPr>
        <w:rFonts w:ascii="Corbel" w:eastAsia="Corbel" w:hAnsi="Corbel" w:cs="Corbel"/>
        <w:b/>
        <w:color w:val="363435"/>
      </w:rPr>
      <w:t>vre</w:t>
    </w:r>
    <w:r w:rsidRPr="006B031C">
      <w:rPr>
        <w:rFonts w:ascii="Corbel" w:eastAsia="Corbel" w:hAnsi="Corbel" w:cs="Corbel"/>
        <w:b/>
        <w:color w:val="363435"/>
        <w:spacing w:val="-10"/>
      </w:rPr>
      <w:t xml:space="preserve"> </w:t>
    </w:r>
    <w:r w:rsidRPr="006B031C">
      <w:rPr>
        <w:rFonts w:ascii="Corbel" w:eastAsia="Corbel" w:hAnsi="Corbel" w:cs="Corbel"/>
        <w:b/>
        <w:color w:val="363435"/>
      </w:rPr>
      <w:t xml:space="preserve">Actions </w:t>
    </w:r>
    <w:r w:rsidRPr="006B031C">
      <w:rPr>
        <w:rFonts w:ascii="Corbel" w:eastAsia="Corbel" w:hAnsi="Corbel" w:cs="Corbel"/>
        <w:b/>
        <w:color w:val="363435"/>
        <w:spacing w:val="41"/>
      </w:rPr>
      <w:t xml:space="preserve"> </w:t>
    </w:r>
    <w:r w:rsidRPr="006B031C">
      <w:rPr>
        <w:rFonts w:ascii="Corbel" w:eastAsia="Corbel" w:hAnsi="Corbel" w:cs="Corbel"/>
        <w:color w:val="363435"/>
      </w:rPr>
      <w:t xml:space="preserve">44 rue de Dinard </w:t>
    </w:r>
    <w:r w:rsidRPr="006B031C">
      <w:rPr>
        <w:rFonts w:ascii="Corbel" w:eastAsia="Corbel" w:hAnsi="Corbel" w:cs="Corbel"/>
        <w:color w:val="363435"/>
        <w:spacing w:val="-10"/>
      </w:rPr>
      <w:t>2</w:t>
    </w:r>
    <w:r w:rsidRPr="006B031C">
      <w:rPr>
        <w:rFonts w:ascii="Corbel" w:eastAsia="Corbel" w:hAnsi="Corbel" w:cs="Corbel"/>
        <w:color w:val="363435"/>
      </w:rPr>
      <w:t>2400</w:t>
    </w:r>
    <w:r w:rsidRPr="006B031C">
      <w:rPr>
        <w:rFonts w:ascii="Corbel" w:eastAsia="Corbel" w:hAnsi="Corbel" w:cs="Corbel"/>
        <w:color w:val="363435"/>
        <w:spacing w:val="4"/>
      </w:rPr>
      <w:t xml:space="preserve"> </w:t>
    </w:r>
    <w:r w:rsidRPr="006B031C">
      <w:rPr>
        <w:rFonts w:ascii="Corbel" w:eastAsia="Corbel" w:hAnsi="Corbel" w:cs="Corbel"/>
        <w:color w:val="363435"/>
        <w:spacing w:val="9"/>
      </w:rPr>
      <w:t>LAMBALLE ARMOR</w:t>
    </w:r>
  </w:p>
  <w:p w14:paraId="3E45F9B9" w14:textId="77777777" w:rsidR="006B031C" w:rsidRPr="006B031C" w:rsidRDefault="006B031C" w:rsidP="006B031C">
    <w:pPr>
      <w:spacing w:after="0" w:line="260" w:lineRule="exact"/>
      <w:ind w:left="1662" w:right="602"/>
      <w:jc w:val="center"/>
      <w:rPr>
        <w:rFonts w:ascii="Corbel" w:eastAsia="Corbel" w:hAnsi="Corbel" w:cs="Corbel"/>
      </w:rPr>
    </w:pPr>
    <w:r w:rsidRPr="006B031C">
      <w:rPr>
        <w:rFonts w:ascii="Corbel" w:eastAsia="Corbel" w:hAnsi="Corbel" w:cs="Corbel"/>
        <w:b/>
        <w:color w:val="363435"/>
        <w:spacing w:val="-14"/>
        <w:position w:val="1"/>
      </w:rPr>
      <w:t>T</w:t>
    </w:r>
    <w:r w:rsidRPr="006B031C">
      <w:rPr>
        <w:rFonts w:ascii="Corbel" w:eastAsia="Corbel" w:hAnsi="Corbel" w:cs="Corbel"/>
        <w:b/>
        <w:color w:val="363435"/>
        <w:position w:val="1"/>
      </w:rPr>
      <w:t>él</w:t>
    </w:r>
    <w:r w:rsidRPr="006B031C">
      <w:rPr>
        <w:rFonts w:ascii="Corbel" w:eastAsia="Corbel" w:hAnsi="Corbel" w:cs="Corbel"/>
        <w:b/>
        <w:color w:val="363435"/>
        <w:spacing w:val="-1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 xml:space="preserve">: 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 xml:space="preserve">2.96.31.34.77. | </w:t>
    </w:r>
    <w:r w:rsidRPr="006B031C">
      <w:rPr>
        <w:rFonts w:ascii="Corbel" w:eastAsia="Corbel" w:hAnsi="Corbel" w:cs="Corbel"/>
        <w:b/>
        <w:color w:val="363435"/>
        <w:position w:val="1"/>
      </w:rPr>
      <w:t xml:space="preserve">Fax </w:t>
    </w:r>
    <w:r w:rsidRPr="006B031C">
      <w:rPr>
        <w:rFonts w:ascii="Corbel" w:eastAsia="Corbel" w:hAnsi="Corbel" w:cs="Corbel"/>
        <w:color w:val="363435"/>
        <w:position w:val="1"/>
      </w:rPr>
      <w:t xml:space="preserve">: 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 xml:space="preserve">2.96.31.18.00 | </w:t>
    </w:r>
    <w:r w:rsidRPr="006B031C">
      <w:rPr>
        <w:rFonts w:ascii="Corbel" w:eastAsia="Corbel" w:hAnsi="Corbel" w:cs="Corbel"/>
        <w:b/>
        <w:color w:val="363435"/>
        <w:position w:val="1"/>
      </w:rPr>
      <w:t>Mail</w:t>
    </w:r>
    <w:r w:rsidRPr="006B031C">
      <w:rPr>
        <w:rFonts w:ascii="Corbel" w:eastAsia="Corbel" w:hAnsi="Corbel" w:cs="Corbel"/>
        <w:b/>
        <w:color w:val="363435"/>
        <w:spacing w:val="-1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: contact@ penthi</w:t>
    </w:r>
    <w:r w:rsidRPr="006B031C">
      <w:rPr>
        <w:rFonts w:ascii="Corbel" w:eastAsia="Corbel" w:hAnsi="Corbel" w:cs="Corbel"/>
        <w:color w:val="363435"/>
        <w:spacing w:val="-1"/>
        <w:position w:val="1"/>
      </w:rPr>
      <w:t>e</w:t>
    </w:r>
    <w:r w:rsidRPr="006B031C">
      <w:rPr>
        <w:rFonts w:ascii="Corbel" w:eastAsia="Corbel" w:hAnsi="Corbel" w:cs="Corbel"/>
        <w:color w:val="363435"/>
        <w:position w:val="1"/>
      </w:rPr>
      <w:t>vreactions.fr</w:t>
    </w:r>
  </w:p>
  <w:p w14:paraId="00EFF561" w14:textId="1E240EBF" w:rsidR="006B031C" w:rsidRPr="006B031C" w:rsidRDefault="006B031C" w:rsidP="006B031C">
    <w:pPr>
      <w:spacing w:after="0" w:line="260" w:lineRule="exact"/>
      <w:ind w:left="2152" w:right="1092"/>
      <w:jc w:val="center"/>
      <w:rPr>
        <w:rFonts w:ascii="Corbel" w:eastAsia="Corbel" w:hAnsi="Corbel" w:cs="Corbel"/>
      </w:rPr>
    </w:pPr>
    <w:r w:rsidRPr="006B031C">
      <w:rPr>
        <w:rFonts w:ascii="Corbel" w:eastAsia="Corbel" w:hAnsi="Corbel" w:cs="Corbel"/>
        <w:color w:val="363435"/>
        <w:position w:val="1"/>
      </w:rPr>
      <w:t>Association Loi 1901 |</w:t>
    </w:r>
    <w:r w:rsidRPr="006B031C">
      <w:rPr>
        <w:rFonts w:ascii="Corbel" w:eastAsia="Corbel" w:hAnsi="Corbel" w:cs="Corbel"/>
        <w:color w:val="363435"/>
        <w:spacing w:val="-8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Code</w:t>
    </w:r>
    <w:r w:rsidRPr="006B031C">
      <w:rPr>
        <w:rFonts w:ascii="Corbel" w:eastAsia="Corbel" w:hAnsi="Corbel" w:cs="Corbel"/>
        <w:color w:val="363435"/>
        <w:spacing w:val="-10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APE : 8899B | N°SIRET : 383 4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>3 8</w:t>
    </w:r>
    <w:r w:rsidRPr="006B031C">
      <w:rPr>
        <w:rFonts w:ascii="Corbel" w:eastAsia="Corbel" w:hAnsi="Corbel" w:cs="Corbel"/>
        <w:color w:val="363435"/>
        <w:spacing w:val="-5"/>
        <w:position w:val="1"/>
      </w:rPr>
      <w:t>1</w:t>
    </w:r>
    <w:r w:rsidRPr="006B031C">
      <w:rPr>
        <w:rFonts w:ascii="Corbel" w:eastAsia="Corbel" w:hAnsi="Corbel" w:cs="Corbel"/>
        <w:color w:val="363435"/>
        <w:position w:val="1"/>
      </w:rPr>
      <w:t>3 00</w:t>
    </w:r>
    <w:r w:rsidRPr="006B031C">
      <w:rPr>
        <w:rFonts w:ascii="Corbel" w:eastAsia="Corbel" w:hAnsi="Corbel" w:cs="Corbel"/>
        <w:color w:val="363435"/>
        <w:spacing w:val="-4"/>
        <w:position w:val="1"/>
      </w:rPr>
      <w:t>041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118F" w14:textId="16E729FD" w:rsidR="00D200E4" w:rsidRDefault="00D200E4" w:rsidP="00D200E4">
    <w:pPr>
      <w:spacing w:before="14" w:after="0" w:line="240" w:lineRule="auto"/>
      <w:ind w:right="1374"/>
      <w:rPr>
        <w:rFonts w:ascii="Corbel" w:eastAsia="Corbel" w:hAnsi="Corbel" w:cs="Corbel"/>
        <w:b/>
        <w:color w:val="363435"/>
        <w:spacing w:val="-10"/>
      </w:rPr>
    </w:pPr>
    <w:r>
      <w:rPr>
        <w:rFonts w:ascii="Corbel" w:eastAsia="Corbel" w:hAnsi="Corbel" w:cs="Corbel"/>
        <w:b/>
        <w:color w:val="363435"/>
        <w:spacing w:val="-10"/>
      </w:rPr>
      <w:t xml:space="preserve">                                            </w:t>
    </w:r>
    <w:r w:rsidR="007E778A">
      <w:rPr>
        <w:noProof/>
      </w:rPr>
      <w:drawing>
        <wp:inline distT="0" distB="0" distL="0" distR="0" wp14:anchorId="27AA4472" wp14:editId="4982B825">
          <wp:extent cx="4747260" cy="419100"/>
          <wp:effectExtent l="0" t="0" r="0" b="0"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2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662B9" w14:textId="2A1F1443" w:rsidR="00D200E4" w:rsidRPr="006B031C" w:rsidRDefault="00D200E4" w:rsidP="00D200E4">
    <w:pPr>
      <w:spacing w:before="14" w:after="0" w:line="240" w:lineRule="auto"/>
      <w:ind w:left="2127" w:right="1374"/>
      <w:jc w:val="center"/>
      <w:rPr>
        <w:rFonts w:ascii="Corbel" w:eastAsia="Corbel" w:hAnsi="Corbel" w:cs="Corbel"/>
      </w:rPr>
    </w:pPr>
    <w:r w:rsidRPr="00D200E4">
      <w:rPr>
        <w:rFonts w:ascii="Corbel" w:eastAsia="Corbel" w:hAnsi="Corbel" w:cs="Corbel"/>
        <w:b/>
        <w:color w:val="363435"/>
        <w:spacing w:val="-10"/>
      </w:rPr>
      <w:t xml:space="preserve"> </w:t>
    </w:r>
    <w:r w:rsidRPr="006B031C">
      <w:rPr>
        <w:rFonts w:ascii="Corbel" w:eastAsia="Corbel" w:hAnsi="Corbel" w:cs="Corbel"/>
        <w:b/>
        <w:color w:val="363435"/>
        <w:spacing w:val="-10"/>
      </w:rPr>
      <w:t>P</w:t>
    </w:r>
    <w:r w:rsidRPr="006B031C">
      <w:rPr>
        <w:rFonts w:ascii="Corbel" w:eastAsia="Corbel" w:hAnsi="Corbel" w:cs="Corbel"/>
        <w:b/>
        <w:color w:val="363435"/>
      </w:rPr>
      <w:t>enthi</w:t>
    </w:r>
    <w:r w:rsidRPr="006B031C">
      <w:rPr>
        <w:rFonts w:ascii="Corbel" w:eastAsia="Corbel" w:hAnsi="Corbel" w:cs="Corbel"/>
        <w:b/>
        <w:color w:val="363435"/>
        <w:spacing w:val="-1"/>
      </w:rPr>
      <w:t>è</w:t>
    </w:r>
    <w:r w:rsidRPr="006B031C">
      <w:rPr>
        <w:rFonts w:ascii="Corbel" w:eastAsia="Corbel" w:hAnsi="Corbel" w:cs="Corbel"/>
        <w:b/>
        <w:color w:val="363435"/>
      </w:rPr>
      <w:t>vre</w:t>
    </w:r>
    <w:r w:rsidRPr="006B031C">
      <w:rPr>
        <w:rFonts w:ascii="Corbel" w:eastAsia="Corbel" w:hAnsi="Corbel" w:cs="Corbel"/>
        <w:b/>
        <w:color w:val="363435"/>
        <w:spacing w:val="-10"/>
      </w:rPr>
      <w:t xml:space="preserve"> </w:t>
    </w:r>
    <w:r w:rsidRPr="006B031C">
      <w:rPr>
        <w:rFonts w:ascii="Corbel" w:eastAsia="Corbel" w:hAnsi="Corbel" w:cs="Corbel"/>
        <w:b/>
        <w:color w:val="363435"/>
      </w:rPr>
      <w:t xml:space="preserve">Actions </w:t>
    </w:r>
    <w:r w:rsidRPr="006B031C">
      <w:rPr>
        <w:rFonts w:ascii="Corbel" w:eastAsia="Corbel" w:hAnsi="Corbel" w:cs="Corbel"/>
        <w:b/>
        <w:color w:val="363435"/>
        <w:spacing w:val="41"/>
      </w:rPr>
      <w:t xml:space="preserve"> </w:t>
    </w:r>
    <w:r w:rsidRPr="006B031C">
      <w:rPr>
        <w:rFonts w:ascii="Corbel" w:eastAsia="Corbel" w:hAnsi="Corbel" w:cs="Corbel"/>
        <w:color w:val="363435"/>
      </w:rPr>
      <w:t xml:space="preserve">44 rue de Dinard </w:t>
    </w:r>
    <w:r w:rsidRPr="006B031C">
      <w:rPr>
        <w:rFonts w:ascii="Corbel" w:eastAsia="Corbel" w:hAnsi="Corbel" w:cs="Corbel"/>
        <w:color w:val="363435"/>
        <w:spacing w:val="-10"/>
      </w:rPr>
      <w:t>2</w:t>
    </w:r>
    <w:r w:rsidRPr="006B031C">
      <w:rPr>
        <w:rFonts w:ascii="Corbel" w:eastAsia="Corbel" w:hAnsi="Corbel" w:cs="Corbel"/>
        <w:color w:val="363435"/>
      </w:rPr>
      <w:t>2400</w:t>
    </w:r>
    <w:r w:rsidRPr="006B031C">
      <w:rPr>
        <w:rFonts w:ascii="Corbel" w:eastAsia="Corbel" w:hAnsi="Corbel" w:cs="Corbel"/>
        <w:color w:val="363435"/>
        <w:spacing w:val="4"/>
      </w:rPr>
      <w:t xml:space="preserve"> </w:t>
    </w:r>
    <w:r w:rsidRPr="006B031C">
      <w:rPr>
        <w:rFonts w:ascii="Corbel" w:eastAsia="Corbel" w:hAnsi="Corbel" w:cs="Corbel"/>
        <w:color w:val="363435"/>
        <w:spacing w:val="9"/>
      </w:rPr>
      <w:t>LAMBALLE ARMOR</w:t>
    </w:r>
  </w:p>
  <w:p w14:paraId="4F063F67" w14:textId="77777777" w:rsidR="00D200E4" w:rsidRPr="006B031C" w:rsidRDefault="00D200E4" w:rsidP="00D200E4">
    <w:pPr>
      <w:spacing w:after="0" w:line="260" w:lineRule="exact"/>
      <w:ind w:left="1662" w:right="602"/>
      <w:jc w:val="center"/>
      <w:rPr>
        <w:rFonts w:ascii="Corbel" w:eastAsia="Corbel" w:hAnsi="Corbel" w:cs="Corbel"/>
      </w:rPr>
    </w:pPr>
    <w:r w:rsidRPr="006B031C">
      <w:rPr>
        <w:rFonts w:ascii="Corbel" w:eastAsia="Corbel" w:hAnsi="Corbel" w:cs="Corbel"/>
        <w:b/>
        <w:color w:val="363435"/>
        <w:spacing w:val="-14"/>
        <w:position w:val="1"/>
      </w:rPr>
      <w:t>T</w:t>
    </w:r>
    <w:r w:rsidRPr="006B031C">
      <w:rPr>
        <w:rFonts w:ascii="Corbel" w:eastAsia="Corbel" w:hAnsi="Corbel" w:cs="Corbel"/>
        <w:b/>
        <w:color w:val="363435"/>
        <w:position w:val="1"/>
      </w:rPr>
      <w:t>él</w:t>
    </w:r>
    <w:r w:rsidRPr="006B031C">
      <w:rPr>
        <w:rFonts w:ascii="Corbel" w:eastAsia="Corbel" w:hAnsi="Corbel" w:cs="Corbel"/>
        <w:b/>
        <w:color w:val="363435"/>
        <w:spacing w:val="-1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 xml:space="preserve">: 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 xml:space="preserve">2.96.31.34.77. | </w:t>
    </w:r>
    <w:r w:rsidRPr="006B031C">
      <w:rPr>
        <w:rFonts w:ascii="Corbel" w:eastAsia="Corbel" w:hAnsi="Corbel" w:cs="Corbel"/>
        <w:b/>
        <w:color w:val="363435"/>
        <w:position w:val="1"/>
      </w:rPr>
      <w:t xml:space="preserve">Fax </w:t>
    </w:r>
    <w:r w:rsidRPr="006B031C">
      <w:rPr>
        <w:rFonts w:ascii="Corbel" w:eastAsia="Corbel" w:hAnsi="Corbel" w:cs="Corbel"/>
        <w:color w:val="363435"/>
        <w:position w:val="1"/>
      </w:rPr>
      <w:t xml:space="preserve">: 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 xml:space="preserve">2.96.31.18.00 | </w:t>
    </w:r>
    <w:r w:rsidRPr="006B031C">
      <w:rPr>
        <w:rFonts w:ascii="Corbel" w:eastAsia="Corbel" w:hAnsi="Corbel" w:cs="Corbel"/>
        <w:b/>
        <w:color w:val="363435"/>
        <w:position w:val="1"/>
      </w:rPr>
      <w:t>Mail</w:t>
    </w:r>
    <w:r w:rsidRPr="006B031C">
      <w:rPr>
        <w:rFonts w:ascii="Corbel" w:eastAsia="Corbel" w:hAnsi="Corbel" w:cs="Corbel"/>
        <w:b/>
        <w:color w:val="363435"/>
        <w:spacing w:val="-1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: contact@ penthi</w:t>
    </w:r>
    <w:r w:rsidRPr="006B031C">
      <w:rPr>
        <w:rFonts w:ascii="Corbel" w:eastAsia="Corbel" w:hAnsi="Corbel" w:cs="Corbel"/>
        <w:color w:val="363435"/>
        <w:spacing w:val="-1"/>
        <w:position w:val="1"/>
      </w:rPr>
      <w:t>e</w:t>
    </w:r>
    <w:r w:rsidRPr="006B031C">
      <w:rPr>
        <w:rFonts w:ascii="Corbel" w:eastAsia="Corbel" w:hAnsi="Corbel" w:cs="Corbel"/>
        <w:color w:val="363435"/>
        <w:position w:val="1"/>
      </w:rPr>
      <w:t>vreactions.fr</w:t>
    </w:r>
  </w:p>
  <w:p w14:paraId="3DBB3759" w14:textId="77777777" w:rsidR="00D200E4" w:rsidRPr="006B031C" w:rsidRDefault="00D200E4" w:rsidP="00D200E4">
    <w:pPr>
      <w:spacing w:after="0" w:line="260" w:lineRule="exact"/>
      <w:ind w:left="2152" w:right="1092"/>
      <w:jc w:val="center"/>
      <w:rPr>
        <w:rFonts w:ascii="Corbel" w:eastAsia="Corbel" w:hAnsi="Corbel" w:cs="Corbel"/>
      </w:rPr>
    </w:pPr>
    <w:r w:rsidRPr="006B031C">
      <w:rPr>
        <w:rFonts w:ascii="Corbel" w:eastAsia="Corbel" w:hAnsi="Corbel" w:cs="Corbel"/>
        <w:color w:val="363435"/>
        <w:position w:val="1"/>
      </w:rPr>
      <w:t>Association Loi 1901 |</w:t>
    </w:r>
    <w:r w:rsidRPr="006B031C">
      <w:rPr>
        <w:rFonts w:ascii="Corbel" w:eastAsia="Corbel" w:hAnsi="Corbel" w:cs="Corbel"/>
        <w:color w:val="363435"/>
        <w:spacing w:val="-8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Code</w:t>
    </w:r>
    <w:r w:rsidRPr="006B031C">
      <w:rPr>
        <w:rFonts w:ascii="Corbel" w:eastAsia="Corbel" w:hAnsi="Corbel" w:cs="Corbel"/>
        <w:color w:val="363435"/>
        <w:spacing w:val="-10"/>
        <w:position w:val="1"/>
      </w:rPr>
      <w:t xml:space="preserve"> </w:t>
    </w:r>
    <w:r w:rsidRPr="006B031C">
      <w:rPr>
        <w:rFonts w:ascii="Corbel" w:eastAsia="Corbel" w:hAnsi="Corbel" w:cs="Corbel"/>
        <w:color w:val="363435"/>
        <w:position w:val="1"/>
      </w:rPr>
      <w:t>APE : 8899B | N°SIRET : 383 4</w:t>
    </w:r>
    <w:r w:rsidRPr="006B031C">
      <w:rPr>
        <w:rFonts w:ascii="Corbel" w:eastAsia="Corbel" w:hAnsi="Corbel" w:cs="Corbel"/>
        <w:color w:val="363435"/>
        <w:spacing w:val="-4"/>
        <w:position w:val="1"/>
      </w:rPr>
      <w:t>0</w:t>
    </w:r>
    <w:r w:rsidRPr="006B031C">
      <w:rPr>
        <w:rFonts w:ascii="Corbel" w:eastAsia="Corbel" w:hAnsi="Corbel" w:cs="Corbel"/>
        <w:color w:val="363435"/>
        <w:position w:val="1"/>
      </w:rPr>
      <w:t>3 8</w:t>
    </w:r>
    <w:r w:rsidRPr="006B031C">
      <w:rPr>
        <w:rFonts w:ascii="Corbel" w:eastAsia="Corbel" w:hAnsi="Corbel" w:cs="Corbel"/>
        <w:color w:val="363435"/>
        <w:spacing w:val="-5"/>
        <w:position w:val="1"/>
      </w:rPr>
      <w:t>1</w:t>
    </w:r>
    <w:r w:rsidRPr="006B031C">
      <w:rPr>
        <w:rFonts w:ascii="Corbel" w:eastAsia="Corbel" w:hAnsi="Corbel" w:cs="Corbel"/>
        <w:color w:val="363435"/>
        <w:position w:val="1"/>
      </w:rPr>
      <w:t>3 00</w:t>
    </w:r>
    <w:r w:rsidRPr="006B031C">
      <w:rPr>
        <w:rFonts w:ascii="Corbel" w:eastAsia="Corbel" w:hAnsi="Corbel" w:cs="Corbel"/>
        <w:color w:val="363435"/>
        <w:spacing w:val="-4"/>
        <w:position w:val="1"/>
      </w:rPr>
      <w:t>041</w:t>
    </w:r>
  </w:p>
  <w:p w14:paraId="0288AE1E" w14:textId="52471E82" w:rsidR="00FE5B7F" w:rsidRDefault="00FE5B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D031" w14:textId="77777777" w:rsidR="001D5447" w:rsidRDefault="001D5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04E3" w14:textId="77777777" w:rsidR="00F830ED" w:rsidRDefault="00F830ED" w:rsidP="00FE5B7F">
      <w:pPr>
        <w:spacing w:after="0" w:line="240" w:lineRule="auto"/>
      </w:pPr>
      <w:r>
        <w:separator/>
      </w:r>
    </w:p>
  </w:footnote>
  <w:footnote w:type="continuationSeparator" w:id="0">
    <w:p w14:paraId="437CF6F2" w14:textId="77777777" w:rsidR="00F830ED" w:rsidRDefault="00F830ED" w:rsidP="00FE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656"/>
      <w:gridCol w:w="2604"/>
      <w:gridCol w:w="2603"/>
      <w:gridCol w:w="2593"/>
    </w:tblGrid>
    <w:tr w:rsidR="006B031C" w14:paraId="04A6E6AA" w14:textId="77777777" w:rsidTr="003837FB">
      <w:trPr>
        <w:trHeight w:val="1240"/>
        <w:jc w:val="center"/>
      </w:trPr>
      <w:tc>
        <w:tcPr>
          <w:tcW w:w="2614" w:type="dxa"/>
        </w:tcPr>
        <w:p w14:paraId="1CC40913" w14:textId="77777777" w:rsidR="006B031C" w:rsidRDefault="006B031C" w:rsidP="006B031C">
          <w:r>
            <w:rPr>
              <w:noProof/>
            </w:rPr>
            <w:drawing>
              <wp:inline distT="0" distB="0" distL="0" distR="0" wp14:anchorId="11EBC008" wp14:editId="1C32B632">
                <wp:extent cx="1548765" cy="1073150"/>
                <wp:effectExtent l="0" t="0" r="0" b="0"/>
                <wp:docPr id="59" name="Imag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1073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vAlign w:val="center"/>
        </w:tcPr>
        <w:p w14:paraId="279CD5E0" w14:textId="77777777" w:rsidR="006B031C" w:rsidRPr="00BD0836" w:rsidRDefault="006B031C" w:rsidP="006B031C">
          <w:pPr>
            <w:jc w:val="center"/>
            <w:rPr>
              <w:b/>
              <w:bCs/>
              <w:color w:val="ED7D31" w:themeColor="accent2"/>
              <w:sz w:val="32"/>
              <w:szCs w:val="32"/>
            </w:rPr>
          </w:pPr>
          <w:r w:rsidRPr="005A3DAE">
            <w:rPr>
              <w:b/>
              <w:bCs/>
              <w:color w:val="ED7D31" w:themeColor="accent2"/>
              <w:sz w:val="32"/>
              <w:szCs w:val="32"/>
            </w:rPr>
            <w:t>Plateforme mobilité</w:t>
          </w:r>
        </w:p>
      </w:tc>
      <w:tc>
        <w:tcPr>
          <w:tcW w:w="2614" w:type="dxa"/>
          <w:vAlign w:val="center"/>
        </w:tcPr>
        <w:p w14:paraId="46C5C027" w14:textId="77777777" w:rsidR="006B031C" w:rsidRPr="0001714E" w:rsidRDefault="006B031C" w:rsidP="006B031C">
          <w:pPr>
            <w:jc w:val="center"/>
            <w:rPr>
              <w:sz w:val="24"/>
              <w:szCs w:val="24"/>
            </w:rPr>
          </w:pPr>
          <w:r>
            <w:rPr>
              <w:rFonts w:ascii="Arial Narrow" w:eastAsia="Times New Roman" w:hAnsi="Arial Narrow" w:cs="Arial"/>
              <w:b/>
              <w:bCs/>
              <w:sz w:val="28"/>
              <w:szCs w:val="28"/>
              <w:lang w:eastAsia="fr-FR"/>
            </w:rPr>
            <w:t>Fiche d’orientation</w:t>
          </w:r>
        </w:p>
      </w:tc>
      <w:tc>
        <w:tcPr>
          <w:tcW w:w="2614" w:type="dxa"/>
          <w:vAlign w:val="center"/>
        </w:tcPr>
        <w:p w14:paraId="2B69607A" w14:textId="77777777" w:rsidR="006B031C" w:rsidRPr="00176304" w:rsidRDefault="006B031C" w:rsidP="006B031C">
          <w:pPr>
            <w:overflowPunct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Mars 2022</w:t>
          </w:r>
        </w:p>
      </w:tc>
    </w:tr>
  </w:tbl>
  <w:p w14:paraId="15BC80C6" w14:textId="77777777" w:rsidR="006B031C" w:rsidRPr="006B031C" w:rsidRDefault="006B031C" w:rsidP="006B03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655"/>
      <w:gridCol w:w="2596"/>
      <w:gridCol w:w="2594"/>
      <w:gridCol w:w="2611"/>
    </w:tblGrid>
    <w:tr w:rsidR="00BD0836" w14:paraId="6619333A" w14:textId="77777777" w:rsidTr="00952BB8">
      <w:trPr>
        <w:trHeight w:val="1240"/>
        <w:jc w:val="center"/>
      </w:trPr>
      <w:tc>
        <w:tcPr>
          <w:tcW w:w="2614" w:type="dxa"/>
        </w:tcPr>
        <w:p w14:paraId="0FA6B685" w14:textId="0FEEAF78" w:rsidR="007E778A" w:rsidRDefault="00D935FD" w:rsidP="007E778A">
          <w:bookmarkStart w:id="0" w:name="_Hlk99024610"/>
          <w:r>
            <w:rPr>
              <w:noProof/>
            </w:rPr>
            <w:drawing>
              <wp:inline distT="0" distB="0" distL="0" distR="0" wp14:anchorId="1D6741DC" wp14:editId="212E7FEF">
                <wp:extent cx="1548765" cy="1073150"/>
                <wp:effectExtent l="0" t="0" r="0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1073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vAlign w:val="center"/>
        </w:tcPr>
        <w:p w14:paraId="75D8644B" w14:textId="3AA86ED9" w:rsidR="007E778A" w:rsidRPr="00BD0836" w:rsidRDefault="007E778A" w:rsidP="00BD0836">
          <w:pPr>
            <w:jc w:val="center"/>
            <w:rPr>
              <w:b/>
              <w:bCs/>
              <w:color w:val="ED7D31" w:themeColor="accent2"/>
              <w:sz w:val="32"/>
              <w:szCs w:val="32"/>
            </w:rPr>
          </w:pPr>
          <w:r w:rsidRPr="005A3DAE">
            <w:rPr>
              <w:b/>
              <w:bCs/>
              <w:color w:val="ED7D31" w:themeColor="accent2"/>
              <w:sz w:val="32"/>
              <w:szCs w:val="32"/>
            </w:rPr>
            <w:t>Plateforme mobilité</w:t>
          </w:r>
        </w:p>
      </w:tc>
      <w:tc>
        <w:tcPr>
          <w:tcW w:w="2614" w:type="dxa"/>
          <w:vAlign w:val="center"/>
        </w:tcPr>
        <w:p w14:paraId="4DB52D95" w14:textId="77777777" w:rsidR="007E778A" w:rsidRDefault="007E778A" w:rsidP="007E778A">
          <w:pPr>
            <w:jc w:val="center"/>
            <w:rPr>
              <w:rFonts w:ascii="Arial Narrow" w:eastAsia="Times New Roman" w:hAnsi="Arial Narrow" w:cs="Arial"/>
              <w:b/>
              <w:bCs/>
              <w:sz w:val="28"/>
              <w:szCs w:val="28"/>
              <w:lang w:eastAsia="fr-FR"/>
            </w:rPr>
          </w:pPr>
          <w:r>
            <w:rPr>
              <w:rFonts w:ascii="Arial Narrow" w:eastAsia="Times New Roman" w:hAnsi="Arial Narrow" w:cs="Arial"/>
              <w:b/>
              <w:bCs/>
              <w:sz w:val="28"/>
              <w:szCs w:val="28"/>
              <w:lang w:eastAsia="fr-FR"/>
            </w:rPr>
            <w:t>Fiche d’orientation</w:t>
          </w:r>
        </w:p>
        <w:p w14:paraId="098C998B" w14:textId="16B63F4C" w:rsidR="00952BB8" w:rsidRPr="00952BB8" w:rsidRDefault="00952BB8" w:rsidP="007E778A">
          <w:pPr>
            <w:jc w:val="center"/>
            <w:rPr>
              <w:sz w:val="16"/>
              <w:szCs w:val="16"/>
            </w:rPr>
          </w:pPr>
          <w:r w:rsidRPr="00952BB8">
            <w:rPr>
              <w:sz w:val="16"/>
              <w:szCs w:val="16"/>
            </w:rPr>
            <w:t xml:space="preserve">MAJ </w:t>
          </w:r>
          <w:r w:rsidR="008811C3">
            <w:rPr>
              <w:sz w:val="16"/>
              <w:szCs w:val="16"/>
            </w:rPr>
            <w:t>04</w:t>
          </w:r>
          <w:r w:rsidRPr="00952BB8">
            <w:rPr>
              <w:sz w:val="16"/>
              <w:szCs w:val="16"/>
            </w:rPr>
            <w:t>/0</w:t>
          </w:r>
          <w:r w:rsidR="008811C3">
            <w:rPr>
              <w:sz w:val="16"/>
              <w:szCs w:val="16"/>
            </w:rPr>
            <w:t>7</w:t>
          </w:r>
          <w:r w:rsidRPr="00952BB8">
            <w:rPr>
              <w:sz w:val="16"/>
              <w:szCs w:val="16"/>
            </w:rPr>
            <w:t>/2022</w:t>
          </w:r>
        </w:p>
      </w:tc>
      <w:tc>
        <w:tcPr>
          <w:tcW w:w="2614" w:type="dxa"/>
          <w:vAlign w:val="center"/>
        </w:tcPr>
        <w:p w14:paraId="71EB2C8E" w14:textId="23D2CD3E" w:rsidR="007E778A" w:rsidRPr="00176304" w:rsidRDefault="005114E6" w:rsidP="00952BB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2901F3E4" wp14:editId="491C9BCC">
                <wp:extent cx="1402080" cy="815340"/>
                <wp:effectExtent l="0" t="0" r="762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4627E36" w14:textId="77777777" w:rsidR="007E778A" w:rsidRDefault="007E77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20A1" w14:textId="77777777" w:rsidR="001D5447" w:rsidRDefault="001D5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3pt;height:12pt;visibility:visible;mso-wrap-style:square" o:bullet="t">
        <v:imagedata r:id="rId1" o:title=""/>
      </v:shape>
    </w:pict>
  </w:numPicBullet>
  <w:numPicBullet w:numPicBulletId="1">
    <w:pict>
      <v:shape id="_x0000_i1075" type="#_x0000_t75" style="width:13pt;height:12.5pt;visibility:visible;mso-wrap-style:square" o:bullet="t">
        <v:imagedata r:id="rId2" o:title=""/>
      </v:shape>
    </w:pict>
  </w:numPicBullet>
  <w:abstractNum w:abstractNumId="0" w15:restartNumberingAfterBreak="0">
    <w:nsid w:val="057D32FD"/>
    <w:multiLevelType w:val="hybridMultilevel"/>
    <w:tmpl w:val="BA306306"/>
    <w:lvl w:ilvl="0" w:tplc="68727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C9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24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CF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E2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C7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EA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64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1A1FC8"/>
    <w:multiLevelType w:val="hybridMultilevel"/>
    <w:tmpl w:val="C2AA82C0"/>
    <w:lvl w:ilvl="0" w:tplc="6F404E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5DC"/>
    <w:multiLevelType w:val="hybridMultilevel"/>
    <w:tmpl w:val="8B165D5E"/>
    <w:lvl w:ilvl="0" w:tplc="6F404E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30A23"/>
    <w:multiLevelType w:val="hybridMultilevel"/>
    <w:tmpl w:val="41AE2A80"/>
    <w:lvl w:ilvl="0" w:tplc="FF62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3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9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86D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A9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CC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A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65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150883"/>
    <w:multiLevelType w:val="hybridMultilevel"/>
    <w:tmpl w:val="8C566212"/>
    <w:lvl w:ilvl="0" w:tplc="CB749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AC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00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A6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A7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E6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62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A4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0D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6443885">
    <w:abstractNumId w:val="3"/>
  </w:num>
  <w:num w:numId="2" w16cid:durableId="2015064390">
    <w:abstractNumId w:val="0"/>
  </w:num>
  <w:num w:numId="3" w16cid:durableId="156507778">
    <w:abstractNumId w:val="1"/>
  </w:num>
  <w:num w:numId="4" w16cid:durableId="29913921">
    <w:abstractNumId w:val="2"/>
  </w:num>
  <w:num w:numId="5" w16cid:durableId="122722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53"/>
    <w:rsid w:val="00005953"/>
    <w:rsid w:val="000B16BB"/>
    <w:rsid w:val="00130641"/>
    <w:rsid w:val="001353A3"/>
    <w:rsid w:val="00146DD5"/>
    <w:rsid w:val="00186496"/>
    <w:rsid w:val="001D5447"/>
    <w:rsid w:val="001D6AC5"/>
    <w:rsid w:val="00201FD5"/>
    <w:rsid w:val="00224FD5"/>
    <w:rsid w:val="00227B31"/>
    <w:rsid w:val="002347EA"/>
    <w:rsid w:val="002B69FD"/>
    <w:rsid w:val="003271FE"/>
    <w:rsid w:val="00395BAF"/>
    <w:rsid w:val="003A257A"/>
    <w:rsid w:val="003A2B94"/>
    <w:rsid w:val="003E004F"/>
    <w:rsid w:val="003E7579"/>
    <w:rsid w:val="00415F81"/>
    <w:rsid w:val="004D5EA6"/>
    <w:rsid w:val="005114E6"/>
    <w:rsid w:val="005341DC"/>
    <w:rsid w:val="00540026"/>
    <w:rsid w:val="0054281D"/>
    <w:rsid w:val="00545EE8"/>
    <w:rsid w:val="005800D2"/>
    <w:rsid w:val="0058199D"/>
    <w:rsid w:val="0058584E"/>
    <w:rsid w:val="00593450"/>
    <w:rsid w:val="005B27B6"/>
    <w:rsid w:val="005F1A6F"/>
    <w:rsid w:val="006B031C"/>
    <w:rsid w:val="006D0218"/>
    <w:rsid w:val="006D02E7"/>
    <w:rsid w:val="00733FC6"/>
    <w:rsid w:val="007C32A9"/>
    <w:rsid w:val="007D0425"/>
    <w:rsid w:val="007E778A"/>
    <w:rsid w:val="0083425A"/>
    <w:rsid w:val="00867BE4"/>
    <w:rsid w:val="008811C3"/>
    <w:rsid w:val="008F4913"/>
    <w:rsid w:val="00906B61"/>
    <w:rsid w:val="0095137B"/>
    <w:rsid w:val="00952BB8"/>
    <w:rsid w:val="00952D5B"/>
    <w:rsid w:val="00A11EB8"/>
    <w:rsid w:val="00AC200D"/>
    <w:rsid w:val="00AD2C96"/>
    <w:rsid w:val="00B2273C"/>
    <w:rsid w:val="00B3001B"/>
    <w:rsid w:val="00BC25BA"/>
    <w:rsid w:val="00BD0836"/>
    <w:rsid w:val="00BF716D"/>
    <w:rsid w:val="00C117D8"/>
    <w:rsid w:val="00C54F31"/>
    <w:rsid w:val="00D200E4"/>
    <w:rsid w:val="00D35AFB"/>
    <w:rsid w:val="00D41D66"/>
    <w:rsid w:val="00D86E57"/>
    <w:rsid w:val="00D935FD"/>
    <w:rsid w:val="00D95BD5"/>
    <w:rsid w:val="00DA0770"/>
    <w:rsid w:val="00DC00A6"/>
    <w:rsid w:val="00DF52A6"/>
    <w:rsid w:val="00E14217"/>
    <w:rsid w:val="00EA39E6"/>
    <w:rsid w:val="00EA7F53"/>
    <w:rsid w:val="00F77C8A"/>
    <w:rsid w:val="00F830ED"/>
    <w:rsid w:val="00FB0619"/>
    <w:rsid w:val="00FD52FC"/>
    <w:rsid w:val="00FE5B7F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D1758"/>
  <w15:chartTrackingRefBased/>
  <w15:docId w15:val="{870AB083-B23F-4644-A1C3-0EB034E8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9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595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59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B7F"/>
  </w:style>
  <w:style w:type="paragraph" w:styleId="Pieddepage">
    <w:name w:val="footer"/>
    <w:basedOn w:val="Normal"/>
    <w:link w:val="PieddepageCar"/>
    <w:uiPriority w:val="99"/>
    <w:unhideWhenUsed/>
    <w:rsid w:val="00F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obilactions@penthievreaction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619E4F466A74A977FFFF4FC5FC716" ma:contentTypeVersion="13" ma:contentTypeDescription="Crée un document." ma:contentTypeScope="" ma:versionID="8e654725ec99afe139c529e8bd24ec8a">
  <xsd:schema xmlns:xsd="http://www.w3.org/2001/XMLSchema" xmlns:xs="http://www.w3.org/2001/XMLSchema" xmlns:p="http://schemas.microsoft.com/office/2006/metadata/properties" xmlns:ns2="e4350fa8-d4fe-402d-9761-6e8f4b0e756e" xmlns:ns3="5fbd4665-9382-4861-857f-526b5c25857d" targetNamespace="http://schemas.microsoft.com/office/2006/metadata/properties" ma:root="true" ma:fieldsID="f0c27d4fb6815df5b1dbfd29340767dc" ns2:_="" ns3:_="">
    <xsd:import namespace="e4350fa8-d4fe-402d-9761-6e8f4b0e756e"/>
    <xsd:import namespace="5fbd4665-9382-4861-857f-526b5c2585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50fa8-d4fe-402d-9761-6e8f4b0e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9c4a1f-f1fc-4197-be91-a14655d47d83}" ma:internalName="TaxCatchAll" ma:showField="CatchAllData" ma:web="e4350fa8-d4fe-402d-9761-6e8f4b0e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d4665-9382-4861-857f-526b5c258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3cc702b-e3bd-4d2d-bd8f-fb3115c625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d4665-9382-4861-857f-526b5c25857d">
      <Terms xmlns="http://schemas.microsoft.com/office/infopath/2007/PartnerControls"/>
    </lcf76f155ced4ddcb4097134ff3c332f>
    <TaxCatchAll xmlns="e4350fa8-d4fe-402d-9761-6e8f4b0e75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90068-F597-430C-A630-D3CDF29529AA}"/>
</file>

<file path=customXml/itemProps2.xml><?xml version="1.0" encoding="utf-8"?>
<ds:datastoreItem xmlns:ds="http://schemas.openxmlformats.org/officeDocument/2006/customXml" ds:itemID="{2D3AAD8D-B3AD-45E7-9D43-DD3B4318D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AF94E-5C2D-485B-B0C0-00F42E23D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2152</Characters>
  <Application>Microsoft Office Word</Application>
  <DocSecurity>2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Cadillon</dc:creator>
  <cp:keywords/>
  <dc:description/>
  <cp:lastModifiedBy>Sandrine Cadillon</cp:lastModifiedBy>
  <cp:revision>3</cp:revision>
  <cp:lastPrinted>2023-02-08T08:02:00Z</cp:lastPrinted>
  <dcterms:created xsi:type="dcterms:W3CDTF">2023-02-08T08:03:00Z</dcterms:created>
  <dcterms:modified xsi:type="dcterms:W3CDTF">2023-02-08T14:07:00Z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0x010100F9D619E4F466A74A977FFFF4FC5FC716</vt:lpwstr>
  </property>
</Properties>
</file>